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:rsidR="00932242" w:rsidRDefault="00932242" w:rsidP="0093224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Смидовичского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932242" w:rsidRDefault="00932242" w:rsidP="00932242">
      <w:pPr>
        <w:jc w:val="center"/>
        <w:rPr>
          <w:sz w:val="28"/>
          <w:szCs w:val="28"/>
        </w:rPr>
      </w:pPr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</w:t>
      </w:r>
    </w:p>
    <w:p w:rsidR="00932242" w:rsidRDefault="00932242" w:rsidP="00932242">
      <w:pPr>
        <w:rPr>
          <w:sz w:val="28"/>
          <w:szCs w:val="28"/>
        </w:rPr>
      </w:pPr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32242" w:rsidRDefault="00932242" w:rsidP="005266E2">
      <w:pPr>
        <w:rPr>
          <w:sz w:val="28"/>
          <w:szCs w:val="28"/>
        </w:rPr>
      </w:pPr>
    </w:p>
    <w:p w:rsidR="00932242" w:rsidRDefault="00A269EB" w:rsidP="00932242">
      <w:pPr>
        <w:rPr>
          <w:sz w:val="28"/>
          <w:szCs w:val="28"/>
        </w:rPr>
      </w:pPr>
      <w:r>
        <w:rPr>
          <w:sz w:val="28"/>
          <w:szCs w:val="28"/>
        </w:rPr>
        <w:t>17.05.2018</w:t>
      </w:r>
      <w:r w:rsidR="00932242">
        <w:rPr>
          <w:sz w:val="28"/>
          <w:szCs w:val="28"/>
        </w:rPr>
        <w:t xml:space="preserve">    </w:t>
      </w:r>
      <w:r w:rsidR="005266E2">
        <w:rPr>
          <w:sz w:val="28"/>
          <w:szCs w:val="28"/>
        </w:rPr>
        <w:t xml:space="preserve">                  </w:t>
      </w:r>
      <w:r w:rsidR="00932242">
        <w:rPr>
          <w:sz w:val="28"/>
          <w:szCs w:val="28"/>
        </w:rPr>
        <w:t xml:space="preserve">                                                  </w:t>
      </w:r>
      <w:r w:rsidR="00604BD1">
        <w:rPr>
          <w:sz w:val="28"/>
          <w:szCs w:val="28"/>
        </w:rPr>
        <w:t xml:space="preserve">                   </w:t>
      </w:r>
      <w:r w:rsidR="001A0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32242">
        <w:rPr>
          <w:sz w:val="28"/>
          <w:szCs w:val="28"/>
        </w:rPr>
        <w:t xml:space="preserve"> № </w:t>
      </w:r>
      <w:r w:rsidR="005266E2">
        <w:rPr>
          <w:sz w:val="28"/>
          <w:szCs w:val="28"/>
        </w:rPr>
        <w:t xml:space="preserve"> </w:t>
      </w:r>
      <w:r>
        <w:rPr>
          <w:sz w:val="28"/>
          <w:szCs w:val="28"/>
        </w:rPr>
        <w:t>413</w:t>
      </w:r>
      <w:bookmarkStart w:id="0" w:name="_GoBack"/>
      <w:bookmarkEnd w:id="0"/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Приамурский</w:t>
      </w:r>
    </w:p>
    <w:p w:rsidR="00932242" w:rsidRDefault="00932242" w:rsidP="00932242">
      <w:pPr>
        <w:jc w:val="center"/>
        <w:rPr>
          <w:sz w:val="28"/>
          <w:szCs w:val="28"/>
        </w:rPr>
      </w:pPr>
    </w:p>
    <w:p w:rsidR="00932242" w:rsidRDefault="00932242" w:rsidP="001A01B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подготовке жилищно-коммунального хозяйства и топливно-энергетического комплекса на территории Приамурского городского поселения к работе в осенне-зимний период 201</w:t>
      </w:r>
      <w:r w:rsidR="0062409E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62409E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</w:t>
      </w: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932242" w:rsidP="001A01B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проведения работ по подготовке жилищно-коммунального хозяйства и топливно-энергетического комплекса на территории Приамурского городского поселения к работе в осенне-зимний период 201</w:t>
      </w:r>
      <w:r w:rsidR="0062409E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62409E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годов, повышения качества предоставления коммунальных услуг администрация городского поселения </w:t>
      </w:r>
    </w:p>
    <w:p w:rsidR="00932242" w:rsidRDefault="00932242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32242" w:rsidRDefault="00932242" w:rsidP="00932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планы </w:t>
      </w:r>
      <w:r w:rsidR="004C31E6">
        <w:rPr>
          <w:sz w:val="28"/>
          <w:szCs w:val="28"/>
        </w:rPr>
        <w:t>исполнения концессионных соглашений</w:t>
      </w:r>
      <w:r>
        <w:rPr>
          <w:sz w:val="28"/>
          <w:szCs w:val="28"/>
        </w:rPr>
        <w:t xml:space="preserve"> по подготовке теплового участка, участка водоснабжения и участка очистных сооружений</w:t>
      </w:r>
      <w:r w:rsidR="00077D05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62409E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62409E">
        <w:rPr>
          <w:sz w:val="28"/>
          <w:szCs w:val="28"/>
        </w:rPr>
        <w:t>9</w:t>
      </w:r>
      <w:r>
        <w:rPr>
          <w:sz w:val="28"/>
          <w:szCs w:val="28"/>
        </w:rPr>
        <w:t>гг, согласно приложениям № 1,2,3 к настоящему постановлению.</w:t>
      </w:r>
    </w:p>
    <w:p w:rsidR="00932242" w:rsidRDefault="00932242" w:rsidP="00932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график накопления 45-дневного запаса топлива ООО «Компания «АЦТЭКА» на отопительный период 201</w:t>
      </w:r>
      <w:r w:rsidR="0062409E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62409E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годов, согласно приложению № 4 к настоящему постановлению.</w:t>
      </w:r>
    </w:p>
    <w:p w:rsidR="00932242" w:rsidRDefault="00932242" w:rsidP="00932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Согласовать сводный план мероприятий по текущему ремонту жилого фонда УК ООО «Светоч» на территории Приамурского городского поселения на 201</w:t>
      </w:r>
      <w:r w:rsidR="0062409E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62409E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932242" w:rsidRDefault="00932242" w:rsidP="00932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Согласовать  с</w:t>
      </w:r>
      <w:proofErr w:type="gramEnd"/>
      <w:r>
        <w:rPr>
          <w:sz w:val="28"/>
          <w:szCs w:val="28"/>
        </w:rPr>
        <w:t xml:space="preserve"> ООО «Компания « Ацтека» производственный план текущего ремонта теплового участка п</w:t>
      </w:r>
      <w:r w:rsidR="00923727">
        <w:rPr>
          <w:sz w:val="28"/>
          <w:szCs w:val="28"/>
        </w:rPr>
        <w:t>ос</w:t>
      </w:r>
      <w:r>
        <w:rPr>
          <w:sz w:val="28"/>
          <w:szCs w:val="28"/>
        </w:rPr>
        <w:t xml:space="preserve">. Приамурский к </w:t>
      </w:r>
      <w:proofErr w:type="spellStart"/>
      <w:r>
        <w:rPr>
          <w:sz w:val="28"/>
          <w:szCs w:val="28"/>
        </w:rPr>
        <w:t>осенне</w:t>
      </w:r>
      <w:proofErr w:type="spellEnd"/>
      <w:r w:rsidR="00DE5356">
        <w:rPr>
          <w:sz w:val="28"/>
          <w:szCs w:val="28"/>
        </w:rPr>
        <w:t xml:space="preserve"> </w:t>
      </w:r>
      <w:r>
        <w:rPr>
          <w:sz w:val="28"/>
          <w:szCs w:val="28"/>
        </w:rPr>
        <w:t>- зимнему периоду 201</w:t>
      </w:r>
      <w:r w:rsidR="0062409E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62409E">
        <w:rPr>
          <w:sz w:val="28"/>
          <w:szCs w:val="28"/>
        </w:rPr>
        <w:t>9</w:t>
      </w:r>
      <w:r>
        <w:rPr>
          <w:sz w:val="28"/>
          <w:szCs w:val="28"/>
        </w:rPr>
        <w:t xml:space="preserve">г. </w:t>
      </w:r>
    </w:p>
    <w:p w:rsidR="00932242" w:rsidRDefault="00932242" w:rsidP="00932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Поручить Генеральному директору ООО «Компания «АЦТЭКА» </w:t>
      </w:r>
      <w:proofErr w:type="spellStart"/>
      <w:r>
        <w:rPr>
          <w:sz w:val="28"/>
          <w:szCs w:val="28"/>
        </w:rPr>
        <w:t>Архилину</w:t>
      </w:r>
      <w:proofErr w:type="spellEnd"/>
      <w:r>
        <w:rPr>
          <w:sz w:val="28"/>
          <w:szCs w:val="28"/>
        </w:rPr>
        <w:t xml:space="preserve"> Ю.Г.  до 15.09.201</w:t>
      </w:r>
      <w:r w:rsidR="0062409E">
        <w:rPr>
          <w:sz w:val="28"/>
          <w:szCs w:val="28"/>
        </w:rPr>
        <w:t>8</w:t>
      </w:r>
      <w:r>
        <w:rPr>
          <w:sz w:val="28"/>
          <w:szCs w:val="28"/>
        </w:rPr>
        <w:t xml:space="preserve"> года:</w:t>
      </w:r>
    </w:p>
    <w:p w:rsidR="00932242" w:rsidRDefault="0093224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завершить подготовку объектов, предназначенных </w:t>
      </w:r>
      <w:proofErr w:type="gramStart"/>
      <w:r>
        <w:rPr>
          <w:sz w:val="28"/>
          <w:szCs w:val="28"/>
        </w:rPr>
        <w:t>для  теплоснабжения</w:t>
      </w:r>
      <w:proofErr w:type="gramEnd"/>
      <w:r>
        <w:rPr>
          <w:sz w:val="28"/>
          <w:szCs w:val="28"/>
        </w:rPr>
        <w:t xml:space="preserve"> городского поселения  к работе в зимних условиях;</w:t>
      </w:r>
    </w:p>
    <w:p w:rsidR="00932242" w:rsidRDefault="00932242" w:rsidP="00932242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5.2. </w:t>
      </w:r>
      <w:proofErr w:type="gramStart"/>
      <w:r>
        <w:rPr>
          <w:sz w:val="28"/>
          <w:szCs w:val="28"/>
        </w:rPr>
        <w:t>обеспечить  накопление</w:t>
      </w:r>
      <w:proofErr w:type="gramEnd"/>
      <w:r>
        <w:rPr>
          <w:sz w:val="28"/>
          <w:szCs w:val="28"/>
        </w:rPr>
        <w:t xml:space="preserve"> 45-дневного запаса топлива для нужд теплогенерирующих установок городского поселения согласно утверждённому приложению</w:t>
      </w:r>
      <w:r w:rsidR="00DE5356">
        <w:rPr>
          <w:sz w:val="28"/>
          <w:szCs w:val="28"/>
        </w:rPr>
        <w:t xml:space="preserve"> № 4 к настоящему постановлению</w:t>
      </w:r>
      <w:r>
        <w:rPr>
          <w:sz w:val="28"/>
          <w:szCs w:val="28"/>
        </w:rPr>
        <w:t>;</w:t>
      </w:r>
    </w:p>
    <w:p w:rsidR="00932242" w:rsidRDefault="0093224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создать нормативные запасы материально-технических средств для ликвидации возможных аварий на объектах, предназначенных </w:t>
      </w:r>
      <w:proofErr w:type="gramStart"/>
      <w:r>
        <w:rPr>
          <w:sz w:val="28"/>
          <w:szCs w:val="28"/>
        </w:rPr>
        <w:t>для  теплоснабжения</w:t>
      </w:r>
      <w:proofErr w:type="gramEnd"/>
      <w:r>
        <w:rPr>
          <w:sz w:val="28"/>
          <w:szCs w:val="28"/>
        </w:rPr>
        <w:t xml:space="preserve"> городского поселения;</w:t>
      </w:r>
    </w:p>
    <w:p w:rsidR="00932242" w:rsidRDefault="00932242" w:rsidP="00932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5.4. до 01.09.201</w:t>
      </w:r>
      <w:r w:rsidR="0062409E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провести пробные топки котельных с регулировкой гидравлического режима работы тепловых сетей.</w:t>
      </w:r>
    </w:p>
    <w:p w:rsidR="00DE5356" w:rsidRDefault="001A01B6" w:rsidP="001A01B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E5356">
        <w:rPr>
          <w:sz w:val="28"/>
          <w:szCs w:val="28"/>
        </w:rPr>
        <w:t>5.5.</w:t>
      </w:r>
      <w:r w:rsidR="00923727">
        <w:rPr>
          <w:sz w:val="28"/>
          <w:szCs w:val="28"/>
        </w:rPr>
        <w:t xml:space="preserve"> На основании гл.5 ст.20 п.6 Федерального закона «О теплоснабжении» потребителям тепловой энергии выдать предписания по подготовке их </w:t>
      </w:r>
      <w:proofErr w:type="spellStart"/>
      <w:r w:rsidR="00923727">
        <w:rPr>
          <w:sz w:val="28"/>
          <w:szCs w:val="28"/>
        </w:rPr>
        <w:t>теплопотребляющих</w:t>
      </w:r>
      <w:proofErr w:type="spellEnd"/>
      <w:r w:rsidR="00923727">
        <w:rPr>
          <w:sz w:val="28"/>
          <w:szCs w:val="28"/>
        </w:rPr>
        <w:t xml:space="preserve"> установок к отопительному периоду 201</w:t>
      </w:r>
      <w:r w:rsidR="0062409E">
        <w:rPr>
          <w:sz w:val="28"/>
          <w:szCs w:val="28"/>
        </w:rPr>
        <w:t>8</w:t>
      </w:r>
      <w:r w:rsidR="00923727">
        <w:rPr>
          <w:sz w:val="28"/>
          <w:szCs w:val="28"/>
        </w:rPr>
        <w:t xml:space="preserve"> года.</w:t>
      </w:r>
    </w:p>
    <w:p w:rsidR="00932242" w:rsidRDefault="001A01B6" w:rsidP="001A01B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2242">
        <w:rPr>
          <w:sz w:val="28"/>
          <w:szCs w:val="28"/>
        </w:rPr>
        <w:t xml:space="preserve">6. </w:t>
      </w:r>
      <w:proofErr w:type="spellStart"/>
      <w:r w:rsidR="0062409E">
        <w:rPr>
          <w:sz w:val="28"/>
          <w:szCs w:val="28"/>
        </w:rPr>
        <w:t>И.о</w:t>
      </w:r>
      <w:proofErr w:type="spellEnd"/>
      <w:r w:rsidR="0062409E">
        <w:rPr>
          <w:sz w:val="28"/>
          <w:szCs w:val="28"/>
        </w:rPr>
        <w:t xml:space="preserve">. </w:t>
      </w:r>
      <w:r w:rsidR="00932242">
        <w:rPr>
          <w:sz w:val="28"/>
          <w:szCs w:val="28"/>
        </w:rPr>
        <w:t xml:space="preserve">главы администрации городского поселения </w:t>
      </w:r>
      <w:r w:rsidR="0062409E">
        <w:rPr>
          <w:sz w:val="28"/>
          <w:szCs w:val="28"/>
        </w:rPr>
        <w:t xml:space="preserve">А.С. Симонову </w:t>
      </w:r>
      <w:r w:rsidR="00932242">
        <w:rPr>
          <w:sz w:val="28"/>
          <w:szCs w:val="28"/>
        </w:rPr>
        <w:t xml:space="preserve">сдать в Дальневосточное управление </w:t>
      </w:r>
      <w:proofErr w:type="spellStart"/>
      <w:r w:rsidR="00932242">
        <w:rPr>
          <w:sz w:val="28"/>
          <w:szCs w:val="28"/>
        </w:rPr>
        <w:t>Ростехнадзора</w:t>
      </w:r>
      <w:proofErr w:type="spellEnd"/>
      <w:r w:rsidR="00932242">
        <w:rPr>
          <w:sz w:val="28"/>
          <w:szCs w:val="28"/>
        </w:rPr>
        <w:t xml:space="preserve"> до 15.10.201</w:t>
      </w:r>
      <w:r w:rsidR="0062409E">
        <w:rPr>
          <w:sz w:val="28"/>
          <w:szCs w:val="28"/>
        </w:rPr>
        <w:t>8</w:t>
      </w:r>
      <w:r w:rsidR="00932242">
        <w:rPr>
          <w:sz w:val="28"/>
          <w:szCs w:val="28"/>
        </w:rPr>
        <w:t xml:space="preserve"> года паспорта готовности </w:t>
      </w:r>
      <w:proofErr w:type="gramStart"/>
      <w:r w:rsidR="00932242">
        <w:rPr>
          <w:sz w:val="28"/>
          <w:szCs w:val="28"/>
        </w:rPr>
        <w:t>объектов</w:t>
      </w:r>
      <w:proofErr w:type="gramEnd"/>
      <w:r w:rsidR="00932242">
        <w:rPr>
          <w:sz w:val="28"/>
          <w:szCs w:val="28"/>
        </w:rPr>
        <w:t xml:space="preserve"> предназначенных для теплоснабжения городского поселения к работе в зимних условиях на 201</w:t>
      </w:r>
      <w:r w:rsidR="0062409E">
        <w:rPr>
          <w:sz w:val="28"/>
          <w:szCs w:val="28"/>
        </w:rPr>
        <w:t>8</w:t>
      </w:r>
      <w:r w:rsidR="00932242">
        <w:rPr>
          <w:sz w:val="28"/>
          <w:szCs w:val="28"/>
        </w:rPr>
        <w:t>-201</w:t>
      </w:r>
      <w:r w:rsidR="0062409E">
        <w:rPr>
          <w:sz w:val="28"/>
          <w:szCs w:val="28"/>
        </w:rPr>
        <w:t>9</w:t>
      </w:r>
      <w:r w:rsidR="00932242">
        <w:rPr>
          <w:sz w:val="28"/>
          <w:szCs w:val="28"/>
        </w:rPr>
        <w:t>г.г.</w:t>
      </w:r>
    </w:p>
    <w:p w:rsidR="00932242" w:rsidRDefault="0093224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Поручить </w:t>
      </w:r>
      <w:r w:rsidR="00223174">
        <w:rPr>
          <w:sz w:val="28"/>
          <w:szCs w:val="28"/>
        </w:rPr>
        <w:t>генеральному директору ООО «Светоч»</w:t>
      </w:r>
      <w:r>
        <w:rPr>
          <w:sz w:val="28"/>
          <w:szCs w:val="28"/>
        </w:rPr>
        <w:t xml:space="preserve"> до 15.09.201</w:t>
      </w:r>
      <w:r w:rsidR="0062409E">
        <w:rPr>
          <w:sz w:val="28"/>
          <w:szCs w:val="28"/>
        </w:rPr>
        <w:t>8</w:t>
      </w:r>
      <w:r>
        <w:rPr>
          <w:sz w:val="28"/>
          <w:szCs w:val="28"/>
        </w:rPr>
        <w:t xml:space="preserve"> года:</w:t>
      </w:r>
    </w:p>
    <w:p w:rsidR="00932242" w:rsidRDefault="0093224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7.1. завершить подготовку объектов, предназначенных для водоснабжения и водоотведения городского поселения к работе в зимних условиях;</w:t>
      </w:r>
    </w:p>
    <w:p w:rsidR="00932242" w:rsidRDefault="0093224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7.2. создать нормативные запасы материально-технических средств для ликвидации возможных аварий на объектах, предназначенных для водоснабжения и водоотведения городского поселения;</w:t>
      </w:r>
    </w:p>
    <w:p w:rsidR="00932242" w:rsidRDefault="0093224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7.3. завершить подготовку жилищного фонда к работе в зимних условиях с предоставлением паспортов готовности;</w:t>
      </w:r>
    </w:p>
    <w:p w:rsidR="00932242" w:rsidRDefault="0093224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7.4 создать нормативные запасы материально-технических средств для ликвидации возможных аварий в жилищном фонде.</w:t>
      </w:r>
    </w:p>
    <w:p w:rsidR="002074AA" w:rsidRDefault="002074AA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8. Директору МКУ «Центр культуры и досуга» администрации Приамурского городского поселения</w:t>
      </w:r>
      <w:r w:rsidR="009C1CDA">
        <w:rPr>
          <w:sz w:val="28"/>
          <w:szCs w:val="28"/>
        </w:rPr>
        <w:t xml:space="preserve"> в срок до 01.09.201</w:t>
      </w:r>
      <w:r w:rsidR="0062409E">
        <w:rPr>
          <w:sz w:val="28"/>
          <w:szCs w:val="28"/>
        </w:rPr>
        <w:t>8</w:t>
      </w:r>
      <w:r w:rsidR="009C1CDA">
        <w:rPr>
          <w:sz w:val="28"/>
          <w:szCs w:val="28"/>
        </w:rPr>
        <w:t xml:space="preserve"> подготовить паспорт готовности объекта к отопительному периоду 201</w:t>
      </w:r>
      <w:r w:rsidR="0062409E">
        <w:rPr>
          <w:sz w:val="28"/>
          <w:szCs w:val="28"/>
        </w:rPr>
        <w:t>8</w:t>
      </w:r>
      <w:r w:rsidR="009C1CDA">
        <w:rPr>
          <w:sz w:val="28"/>
          <w:szCs w:val="28"/>
        </w:rPr>
        <w:t>/201</w:t>
      </w:r>
      <w:r w:rsidR="0062409E">
        <w:rPr>
          <w:sz w:val="28"/>
          <w:szCs w:val="28"/>
        </w:rPr>
        <w:t>9</w:t>
      </w:r>
      <w:r w:rsidR="009C1CDA">
        <w:rPr>
          <w:sz w:val="28"/>
          <w:szCs w:val="28"/>
        </w:rPr>
        <w:t>гг.</w:t>
      </w:r>
    </w:p>
    <w:p w:rsidR="00932242" w:rsidRDefault="002074AA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32242">
        <w:rPr>
          <w:sz w:val="28"/>
          <w:szCs w:val="28"/>
        </w:rPr>
        <w:t xml:space="preserve">. Контроль за исполнением настоящего постановления </w:t>
      </w:r>
      <w:r w:rsidR="0062409E">
        <w:rPr>
          <w:sz w:val="28"/>
          <w:szCs w:val="28"/>
        </w:rPr>
        <w:t>оставляю за собой.</w:t>
      </w:r>
    </w:p>
    <w:p w:rsidR="00932242" w:rsidRDefault="002074AA" w:rsidP="00932242">
      <w:pPr>
        <w:pStyle w:val="a3"/>
        <w:tabs>
          <w:tab w:val="num" w:pos="0"/>
          <w:tab w:val="left" w:pos="1080"/>
          <w:tab w:val="left" w:pos="1260"/>
        </w:tabs>
        <w:ind w:firstLine="900"/>
      </w:pPr>
      <w:r>
        <w:t>10</w:t>
      </w:r>
      <w:r w:rsidR="00932242">
        <w:t xml:space="preserve">. </w:t>
      </w:r>
      <w:r w:rsidR="0062409E">
        <w:rPr>
          <w:szCs w:val="28"/>
        </w:rPr>
        <w:t xml:space="preserve">Опубликовать настоящее постановление в информационном бюллетене «Приамурский вестник» </w:t>
      </w:r>
      <w:proofErr w:type="gramStart"/>
      <w:r w:rsidR="0062409E">
        <w:rPr>
          <w:szCs w:val="28"/>
        </w:rPr>
        <w:t>и  на</w:t>
      </w:r>
      <w:proofErr w:type="gramEnd"/>
      <w:r w:rsidR="0062409E">
        <w:rPr>
          <w:szCs w:val="28"/>
        </w:rPr>
        <w:t xml:space="preserve"> официальном сайте администрации городского поселения </w:t>
      </w:r>
      <w:r w:rsidR="0062409E">
        <w:rPr>
          <w:szCs w:val="28"/>
          <w:lang w:val="en-US"/>
        </w:rPr>
        <w:t>www</w:t>
      </w:r>
      <w:r w:rsidR="0062409E">
        <w:rPr>
          <w:szCs w:val="28"/>
        </w:rPr>
        <w:t>.</w:t>
      </w:r>
      <w:proofErr w:type="spellStart"/>
      <w:r w:rsidR="0062409E">
        <w:rPr>
          <w:szCs w:val="28"/>
          <w:lang w:val="en-US"/>
        </w:rPr>
        <w:t>priamgorpos</w:t>
      </w:r>
      <w:proofErr w:type="spellEnd"/>
      <w:r w:rsidR="0062409E">
        <w:rPr>
          <w:szCs w:val="28"/>
        </w:rPr>
        <w:t>-</w:t>
      </w:r>
      <w:proofErr w:type="spellStart"/>
      <w:r w:rsidR="0062409E">
        <w:rPr>
          <w:szCs w:val="28"/>
          <w:lang w:val="en-US"/>
        </w:rPr>
        <w:t>eao</w:t>
      </w:r>
      <w:proofErr w:type="spellEnd"/>
      <w:r w:rsidR="0062409E">
        <w:rPr>
          <w:szCs w:val="28"/>
        </w:rPr>
        <w:t>.</w:t>
      </w:r>
      <w:proofErr w:type="spellStart"/>
      <w:r w:rsidR="0062409E">
        <w:rPr>
          <w:szCs w:val="28"/>
          <w:lang w:val="en-US"/>
        </w:rPr>
        <w:t>ru</w:t>
      </w:r>
      <w:proofErr w:type="spellEnd"/>
      <w:r w:rsidR="0062409E">
        <w:t xml:space="preserve"> </w:t>
      </w:r>
      <w:r w:rsidR="00932242">
        <w:t>Опубликовать постановление в информационном бюллетене  «Приамурский вестник».</w:t>
      </w:r>
    </w:p>
    <w:p w:rsidR="00932242" w:rsidRDefault="00932242" w:rsidP="00932242">
      <w:pPr>
        <w:pStyle w:val="a3"/>
        <w:tabs>
          <w:tab w:val="num" w:pos="0"/>
          <w:tab w:val="left" w:pos="1080"/>
          <w:tab w:val="left" w:pos="1260"/>
        </w:tabs>
        <w:ind w:firstLine="900"/>
      </w:pPr>
      <w:r>
        <w:rPr>
          <w:szCs w:val="28"/>
        </w:rPr>
        <w:t>1</w:t>
      </w:r>
      <w:r w:rsidR="002074AA">
        <w:rPr>
          <w:szCs w:val="28"/>
        </w:rPr>
        <w:t>1</w:t>
      </w:r>
      <w:r>
        <w:rPr>
          <w:szCs w:val="28"/>
        </w:rPr>
        <w:t xml:space="preserve">. </w:t>
      </w:r>
      <w:r w:rsidR="0062409E">
        <w:rPr>
          <w:szCs w:val="28"/>
        </w:rPr>
        <w:t>Настоящее п</w:t>
      </w:r>
      <w:r>
        <w:rPr>
          <w:szCs w:val="28"/>
        </w:rPr>
        <w:t>остановление вступает</w:t>
      </w:r>
      <w:r>
        <w:t xml:space="preserve"> в силу после дня его официального опубликования.</w:t>
      </w:r>
    </w:p>
    <w:p w:rsidR="00932242" w:rsidRDefault="0093224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E5356" w:rsidRDefault="00DE5356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</w:p>
    <w:p w:rsidR="0062409E" w:rsidRDefault="0062409E" w:rsidP="0093224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</w:p>
    <w:p w:rsidR="00932242" w:rsidRDefault="00932242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Приамурского</w:t>
      </w:r>
      <w:r w:rsidR="00DE5356">
        <w:rPr>
          <w:sz w:val="28"/>
          <w:szCs w:val="28"/>
        </w:rPr>
        <w:t xml:space="preserve"> городского поселения             </w:t>
      </w:r>
      <w:r w:rsidR="001A01B6">
        <w:rPr>
          <w:sz w:val="28"/>
          <w:szCs w:val="28"/>
        </w:rPr>
        <w:t xml:space="preserve">                              </w:t>
      </w:r>
      <w:r w:rsidR="00DE5356">
        <w:rPr>
          <w:sz w:val="28"/>
          <w:szCs w:val="28"/>
        </w:rPr>
        <w:t xml:space="preserve">  </w:t>
      </w:r>
      <w:r w:rsidR="0062409E">
        <w:rPr>
          <w:sz w:val="28"/>
          <w:szCs w:val="28"/>
        </w:rPr>
        <w:t xml:space="preserve"> А.С. Симонов</w:t>
      </w: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62409E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</w:t>
      </w:r>
      <w:r w:rsidR="00932242">
        <w:rPr>
          <w:sz w:val="28"/>
          <w:szCs w:val="28"/>
        </w:rPr>
        <w:t>отовил:</w:t>
      </w:r>
    </w:p>
    <w:p w:rsidR="00932242" w:rsidRDefault="0062409E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- эксперт администрации</w:t>
      </w:r>
    </w:p>
    <w:p w:rsidR="00DE5356" w:rsidRDefault="00DE5356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Приамурского городского поселения                                   </w:t>
      </w:r>
      <w:r w:rsidR="006240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2409E">
        <w:rPr>
          <w:sz w:val="28"/>
          <w:szCs w:val="28"/>
        </w:rPr>
        <w:t>Е.В. Прокопьева</w:t>
      </w:r>
    </w:p>
    <w:p w:rsidR="00605313" w:rsidRDefault="00605313"/>
    <w:p w:rsidR="001A01B6" w:rsidRDefault="001A01B6"/>
    <w:p w:rsidR="00932242" w:rsidRDefault="00932242"/>
    <w:p w:rsidR="00932242" w:rsidRDefault="00932242"/>
    <w:p w:rsidR="001A01B6" w:rsidRDefault="001A01B6"/>
    <w:p w:rsidR="001A01B6" w:rsidRDefault="001A01B6"/>
    <w:p w:rsidR="001A01B6" w:rsidRDefault="001A01B6"/>
    <w:p w:rsidR="001A01B6" w:rsidRDefault="001A01B6"/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"/>
        <w:gridCol w:w="60"/>
        <w:gridCol w:w="3428"/>
        <w:gridCol w:w="2126"/>
        <w:gridCol w:w="1559"/>
        <w:gridCol w:w="1857"/>
        <w:gridCol w:w="128"/>
      </w:tblGrid>
      <w:tr w:rsidR="001A2957" w:rsidRPr="004B7BDA" w:rsidTr="004B7BDA">
        <w:trPr>
          <w:trHeight w:val="255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4B7BDA" w:rsidRDefault="001A2957" w:rsidP="001A2957">
            <w:pPr>
              <w:rPr>
                <w:sz w:val="20"/>
                <w:szCs w:val="20"/>
              </w:rPr>
            </w:pPr>
          </w:p>
        </w:tc>
        <w:tc>
          <w:tcPr>
            <w:tcW w:w="9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01B6" w:rsidRDefault="00A269EB" w:rsidP="001A29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27.55pt;margin-top:-11.35pt;width:229.2pt;height:63.1pt;z-index:251658240;mso-position-horizontal-relative:text;mso-position-vertical-relative:text" stroked="f">
                  <v:textbox style="mso-next-textbox:#_x0000_s1026">
                    <w:txbxContent>
                      <w:p w:rsidR="009C1CDA" w:rsidRPr="001A01B6" w:rsidRDefault="009C1CDA">
                        <w:pPr>
                          <w:rPr>
                            <w:sz w:val="28"/>
                            <w:szCs w:val="28"/>
                          </w:rPr>
                        </w:pPr>
                        <w:r w:rsidRPr="001A01B6">
                          <w:rPr>
                            <w:sz w:val="28"/>
                            <w:szCs w:val="28"/>
                          </w:rPr>
                          <w:t>Приложение № 1</w:t>
                        </w:r>
                      </w:p>
                      <w:p w:rsidR="009C1CDA" w:rsidRPr="001A01B6" w:rsidRDefault="00223174">
                        <w:pPr>
                          <w:rPr>
                            <w:sz w:val="28"/>
                            <w:szCs w:val="28"/>
                          </w:rPr>
                        </w:pPr>
                        <w:r w:rsidRPr="001A01B6">
                          <w:rPr>
                            <w:sz w:val="28"/>
                            <w:szCs w:val="28"/>
                          </w:rPr>
                          <w:t>к</w:t>
                        </w:r>
                        <w:r w:rsidR="009C1CDA" w:rsidRPr="001A01B6">
                          <w:rPr>
                            <w:sz w:val="28"/>
                            <w:szCs w:val="28"/>
                          </w:rPr>
                          <w:t xml:space="preserve"> постановлению администрации</w:t>
                        </w:r>
                      </w:p>
                      <w:p w:rsidR="009C1CDA" w:rsidRDefault="00223174">
                        <w:r w:rsidRPr="001A01B6">
                          <w:rPr>
                            <w:sz w:val="28"/>
                            <w:szCs w:val="28"/>
                          </w:rPr>
                          <w:t>о</w:t>
                        </w:r>
                        <w:r w:rsidR="009C1CDA" w:rsidRPr="001A01B6">
                          <w:rPr>
                            <w:sz w:val="28"/>
                            <w:szCs w:val="28"/>
                          </w:rPr>
                          <w:t>т</w:t>
                        </w:r>
                        <w:r w:rsidR="00604BD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62409E">
                          <w:rPr>
                            <w:sz w:val="28"/>
                            <w:szCs w:val="28"/>
                          </w:rPr>
                          <w:t>_______________</w:t>
                        </w:r>
                        <w:r w:rsidR="009C1CDA" w:rsidRPr="001A01B6">
                          <w:rPr>
                            <w:sz w:val="28"/>
                            <w:szCs w:val="28"/>
                          </w:rPr>
                          <w:t>№</w:t>
                        </w:r>
                        <w:r w:rsidR="0062409E">
                          <w:rPr>
                            <w:sz w:val="28"/>
                            <w:szCs w:val="28"/>
                          </w:rPr>
                          <w:t>________</w:t>
                        </w:r>
                      </w:p>
                    </w:txbxContent>
                  </v:textbox>
                </v:shape>
              </w:pict>
            </w:r>
          </w:p>
          <w:p w:rsidR="001A2957" w:rsidRPr="001A01B6" w:rsidRDefault="001A2957" w:rsidP="001A2957">
            <w:pPr>
              <w:jc w:val="center"/>
              <w:rPr>
                <w:bCs/>
                <w:sz w:val="28"/>
                <w:szCs w:val="28"/>
              </w:rPr>
            </w:pPr>
          </w:p>
          <w:p w:rsidR="001A2957" w:rsidRPr="001A01B6" w:rsidRDefault="001A2957" w:rsidP="001A2957">
            <w:pPr>
              <w:jc w:val="center"/>
              <w:rPr>
                <w:bCs/>
                <w:sz w:val="28"/>
                <w:szCs w:val="28"/>
              </w:rPr>
            </w:pPr>
          </w:p>
          <w:p w:rsidR="001A2957" w:rsidRPr="001A01B6" w:rsidRDefault="001A2957" w:rsidP="001A2957">
            <w:pPr>
              <w:jc w:val="center"/>
              <w:rPr>
                <w:bCs/>
                <w:sz w:val="28"/>
                <w:szCs w:val="28"/>
              </w:rPr>
            </w:pPr>
          </w:p>
          <w:p w:rsidR="008E1234" w:rsidRPr="001A01B6" w:rsidRDefault="008E1234" w:rsidP="009A1EA5">
            <w:pPr>
              <w:rPr>
                <w:bCs/>
                <w:sz w:val="28"/>
                <w:szCs w:val="28"/>
              </w:rPr>
            </w:pPr>
          </w:p>
          <w:p w:rsidR="001A2957" w:rsidRPr="001A01B6" w:rsidRDefault="008C1F9E" w:rsidP="001A2957">
            <w:pPr>
              <w:jc w:val="center"/>
              <w:rPr>
                <w:bCs/>
                <w:sz w:val="28"/>
                <w:szCs w:val="28"/>
              </w:rPr>
            </w:pPr>
            <w:r w:rsidRPr="001A01B6">
              <w:rPr>
                <w:bCs/>
                <w:sz w:val="28"/>
                <w:szCs w:val="28"/>
              </w:rPr>
              <w:t>ПЛАН</w:t>
            </w:r>
          </w:p>
        </w:tc>
      </w:tr>
      <w:tr w:rsidR="001A2957" w:rsidRPr="004B7BDA" w:rsidTr="004B7BDA">
        <w:trPr>
          <w:trHeight w:val="255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4B7BDA" w:rsidRDefault="001A2957" w:rsidP="001A2957">
            <w:pPr>
              <w:rPr>
                <w:sz w:val="20"/>
                <w:szCs w:val="20"/>
              </w:rPr>
            </w:pPr>
          </w:p>
        </w:tc>
        <w:tc>
          <w:tcPr>
            <w:tcW w:w="9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01B6" w:rsidRDefault="004B7BDA" w:rsidP="00223174">
            <w:pPr>
              <w:jc w:val="center"/>
              <w:rPr>
                <w:bCs/>
                <w:sz w:val="28"/>
                <w:szCs w:val="28"/>
              </w:rPr>
            </w:pPr>
            <w:r w:rsidRPr="001A01B6">
              <w:rPr>
                <w:bCs/>
                <w:sz w:val="28"/>
                <w:szCs w:val="28"/>
              </w:rPr>
              <w:t>исполнения</w:t>
            </w:r>
            <w:r w:rsidR="001A2957" w:rsidRPr="001A01B6">
              <w:rPr>
                <w:bCs/>
                <w:sz w:val="28"/>
                <w:szCs w:val="28"/>
              </w:rPr>
              <w:t xml:space="preserve"> </w:t>
            </w:r>
            <w:r w:rsidRPr="001A01B6">
              <w:rPr>
                <w:bCs/>
                <w:sz w:val="28"/>
                <w:szCs w:val="28"/>
              </w:rPr>
              <w:t xml:space="preserve">концессионного соглашения № </w:t>
            </w:r>
            <w:r w:rsidR="00223174" w:rsidRPr="001A01B6">
              <w:rPr>
                <w:bCs/>
                <w:sz w:val="28"/>
                <w:szCs w:val="28"/>
              </w:rPr>
              <w:t>3</w:t>
            </w:r>
            <w:r w:rsidRPr="001A01B6">
              <w:rPr>
                <w:bCs/>
                <w:sz w:val="28"/>
                <w:szCs w:val="28"/>
              </w:rPr>
              <w:t xml:space="preserve"> и капитального ремонта</w:t>
            </w:r>
          </w:p>
        </w:tc>
      </w:tr>
      <w:tr w:rsidR="001A2957" w:rsidRPr="004B7BDA" w:rsidTr="004B7BDA">
        <w:trPr>
          <w:trHeight w:val="255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4B7BDA" w:rsidRDefault="001A2957" w:rsidP="001A2957">
            <w:pPr>
              <w:rPr>
                <w:sz w:val="20"/>
                <w:szCs w:val="20"/>
              </w:rPr>
            </w:pPr>
          </w:p>
        </w:tc>
        <w:tc>
          <w:tcPr>
            <w:tcW w:w="9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8F70D2" w:rsidRDefault="001A2957" w:rsidP="0062409E">
            <w:pPr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по подготовке теплового участка</w:t>
            </w:r>
            <w:r w:rsidRPr="008F70D2">
              <w:rPr>
                <w:b/>
                <w:bCs/>
                <w:sz w:val="28"/>
                <w:szCs w:val="28"/>
              </w:rPr>
              <w:t xml:space="preserve"> </w:t>
            </w:r>
            <w:r w:rsidRPr="008F70D2">
              <w:rPr>
                <w:sz w:val="28"/>
                <w:szCs w:val="28"/>
              </w:rPr>
              <w:t>к осенне-зимнему периоду 201</w:t>
            </w:r>
            <w:r w:rsidR="0062409E">
              <w:rPr>
                <w:sz w:val="28"/>
                <w:szCs w:val="28"/>
              </w:rPr>
              <w:t>8</w:t>
            </w:r>
            <w:r w:rsidRPr="008F70D2">
              <w:rPr>
                <w:sz w:val="28"/>
                <w:szCs w:val="28"/>
              </w:rPr>
              <w:t>-201</w:t>
            </w:r>
            <w:r w:rsidR="0062409E">
              <w:rPr>
                <w:sz w:val="28"/>
                <w:szCs w:val="28"/>
              </w:rPr>
              <w:t>9</w:t>
            </w:r>
            <w:r w:rsidRPr="008F70D2">
              <w:rPr>
                <w:sz w:val="28"/>
                <w:szCs w:val="28"/>
              </w:rPr>
              <w:t>гг</w:t>
            </w:r>
          </w:p>
        </w:tc>
      </w:tr>
      <w:tr w:rsidR="009C1CDA" w:rsidRPr="004B7BDA" w:rsidTr="00A46C9B">
        <w:trPr>
          <w:gridAfter w:val="1"/>
          <w:wAfter w:w="128" w:type="dxa"/>
          <w:trHeight w:val="1469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8F70D2" w:rsidRDefault="009C1CDA">
            <w:pPr>
              <w:jc w:val="center"/>
            </w:pPr>
            <w:r w:rsidRPr="008F70D2">
              <w:t xml:space="preserve">№ </w:t>
            </w:r>
            <w:proofErr w:type="spellStart"/>
            <w:r w:rsidRPr="008F70D2">
              <w:t>пп</w:t>
            </w:r>
            <w:proofErr w:type="spellEnd"/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8F70D2" w:rsidRDefault="009C1CDA">
            <w:pPr>
              <w:jc w:val="center"/>
            </w:pPr>
            <w:r w:rsidRPr="008F70D2"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CDA" w:rsidRPr="008F70D2" w:rsidRDefault="00223174">
            <w:pPr>
              <w:jc w:val="center"/>
            </w:pPr>
            <w:r w:rsidRPr="008F70D2">
              <w:t xml:space="preserve">Стоимость работ в </w:t>
            </w:r>
            <w:proofErr w:type="spellStart"/>
            <w:r w:rsidRPr="008F70D2">
              <w:t>т.рублях</w:t>
            </w:r>
            <w:proofErr w:type="spellEnd"/>
            <w:r w:rsidRPr="008F70D2">
              <w:t xml:space="preserve"> и источник финансирования – тарифная составляющая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CDA" w:rsidRPr="008F70D2" w:rsidRDefault="009C1CDA" w:rsidP="0062409E">
            <w:pPr>
              <w:spacing w:after="240"/>
              <w:jc w:val="center"/>
            </w:pPr>
            <w:r w:rsidRPr="008F70D2">
              <w:t>Ориентировочный срок исполнения 201</w:t>
            </w:r>
            <w:r w:rsidR="0062409E">
              <w:t>8</w:t>
            </w:r>
            <w:r w:rsidRPr="008F70D2">
              <w:t>г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DA" w:rsidRPr="008F70D2" w:rsidRDefault="009C1CDA">
            <w:pPr>
              <w:jc w:val="center"/>
            </w:pPr>
            <w:r w:rsidRPr="008F70D2">
              <w:t>Ответственный за исполнение</w:t>
            </w:r>
          </w:p>
        </w:tc>
      </w:tr>
      <w:tr w:rsidR="009C1CDA" w:rsidRPr="004B7BDA" w:rsidTr="00A46C9B">
        <w:trPr>
          <w:gridAfter w:val="1"/>
          <w:wAfter w:w="128" w:type="dxa"/>
          <w:trHeight w:val="71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4B7BDA" w:rsidRDefault="009C1CDA">
            <w:pPr>
              <w:jc w:val="center"/>
              <w:rPr>
                <w:sz w:val="20"/>
                <w:szCs w:val="20"/>
              </w:rPr>
            </w:pPr>
            <w:r w:rsidRPr="004B7BDA">
              <w:rPr>
                <w:sz w:val="20"/>
                <w:szCs w:val="20"/>
              </w:rPr>
              <w:t> 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4B7BDA" w:rsidRDefault="009C1CDA">
            <w:pPr>
              <w:jc w:val="center"/>
              <w:rPr>
                <w:b/>
                <w:bCs/>
              </w:rPr>
            </w:pPr>
            <w:r w:rsidRPr="004B7BDA">
              <w:rPr>
                <w:b/>
                <w:bCs/>
              </w:rPr>
              <w:t>п. Приамурский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CDA" w:rsidRPr="004B7BDA" w:rsidRDefault="009C1CDA">
            <w:pPr>
              <w:jc w:val="center"/>
              <w:rPr>
                <w:sz w:val="20"/>
                <w:szCs w:val="20"/>
              </w:rPr>
            </w:pPr>
            <w:r w:rsidRPr="004B7BD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CDA" w:rsidRPr="004B7BDA" w:rsidRDefault="009C1CDA">
            <w:pPr>
              <w:jc w:val="center"/>
              <w:rPr>
                <w:sz w:val="20"/>
                <w:szCs w:val="20"/>
              </w:rPr>
            </w:pPr>
            <w:r w:rsidRPr="004B7BDA">
              <w:rPr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DA" w:rsidRPr="004B7BDA" w:rsidRDefault="009C1CDA">
            <w:pPr>
              <w:jc w:val="center"/>
              <w:rPr>
                <w:sz w:val="20"/>
                <w:szCs w:val="20"/>
              </w:rPr>
            </w:pPr>
            <w:r w:rsidRPr="004B7BDA">
              <w:rPr>
                <w:sz w:val="20"/>
                <w:szCs w:val="20"/>
              </w:rPr>
              <w:t> </w:t>
            </w:r>
          </w:p>
        </w:tc>
      </w:tr>
      <w:tr w:rsidR="009C1CDA" w:rsidRPr="004B7BDA" w:rsidTr="00A46C9B">
        <w:trPr>
          <w:gridAfter w:val="1"/>
          <w:wAfter w:w="128" w:type="dxa"/>
          <w:trHeight w:val="27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8F70D2" w:rsidRDefault="009C1CDA">
            <w:pPr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 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CDA" w:rsidRPr="008F70D2" w:rsidRDefault="009C1CDA">
            <w:pPr>
              <w:rPr>
                <w:b/>
                <w:bCs/>
                <w:sz w:val="28"/>
                <w:szCs w:val="28"/>
              </w:rPr>
            </w:pPr>
            <w:r w:rsidRPr="008F70D2">
              <w:rPr>
                <w:b/>
                <w:bCs/>
                <w:sz w:val="28"/>
                <w:szCs w:val="28"/>
              </w:rPr>
              <w:t xml:space="preserve">Котельная №1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CDA" w:rsidRPr="004B7BDA" w:rsidRDefault="009C1CDA">
            <w:pPr>
              <w:rPr>
                <w:sz w:val="20"/>
                <w:szCs w:val="20"/>
              </w:rPr>
            </w:pPr>
            <w:r w:rsidRPr="004B7BD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CDA" w:rsidRPr="004B7BDA" w:rsidRDefault="009C1CDA">
            <w:pPr>
              <w:rPr>
                <w:sz w:val="20"/>
                <w:szCs w:val="20"/>
              </w:rPr>
            </w:pPr>
            <w:r w:rsidRPr="004B7BDA">
              <w:rPr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4B7BDA" w:rsidRDefault="009C1CDA">
            <w:pPr>
              <w:rPr>
                <w:sz w:val="20"/>
                <w:szCs w:val="20"/>
              </w:rPr>
            </w:pPr>
            <w:r w:rsidRPr="004B7BDA">
              <w:rPr>
                <w:sz w:val="20"/>
                <w:szCs w:val="20"/>
              </w:rPr>
              <w:t> </w:t>
            </w:r>
          </w:p>
        </w:tc>
      </w:tr>
      <w:tr w:rsidR="009C1CDA" w:rsidRPr="004B7BDA" w:rsidTr="00A46C9B">
        <w:trPr>
          <w:gridAfter w:val="1"/>
          <w:wAfter w:w="128" w:type="dxa"/>
          <w:trHeight w:val="48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3C5D25" w:rsidRDefault="009C1CDA">
            <w:pPr>
              <w:jc w:val="center"/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1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3C5D25" w:rsidRDefault="009C1CDA">
            <w:pPr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 </w:t>
            </w:r>
            <w:r w:rsidR="003C5D25" w:rsidRPr="003C5D25">
              <w:rPr>
                <w:sz w:val="28"/>
                <w:szCs w:val="28"/>
              </w:rPr>
              <w:t>Замена котлов в котельной №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CDA" w:rsidRPr="003C5D25" w:rsidRDefault="003C5D25">
            <w:pPr>
              <w:jc w:val="center"/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1190,7</w:t>
            </w:r>
            <w:r w:rsidR="009C1CDA" w:rsidRPr="003C5D2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CDA" w:rsidRPr="003C5D25" w:rsidRDefault="003C5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 октябрь</w:t>
            </w:r>
            <w:r w:rsidR="009C1CDA" w:rsidRPr="003C5D25">
              <w:rPr>
                <w:sz w:val="28"/>
                <w:szCs w:val="28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DA" w:rsidRPr="003C5D25" w:rsidRDefault="00204114">
            <w:pPr>
              <w:jc w:val="center"/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ООО "Компания "АЦТЭКА"</w:t>
            </w:r>
          </w:p>
        </w:tc>
      </w:tr>
      <w:tr w:rsidR="009C1CDA" w:rsidRPr="004B7BDA" w:rsidTr="00A46C9B">
        <w:trPr>
          <w:gridAfter w:val="1"/>
          <w:wAfter w:w="128" w:type="dxa"/>
          <w:trHeight w:val="52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CDA" w:rsidRPr="003C5D25" w:rsidRDefault="009C1CDA">
            <w:pPr>
              <w:jc w:val="center"/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 </w:t>
            </w:r>
          </w:p>
        </w:tc>
        <w:tc>
          <w:tcPr>
            <w:tcW w:w="3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3C5D25" w:rsidRDefault="009C1CDA">
            <w:pPr>
              <w:rPr>
                <w:b/>
                <w:bCs/>
                <w:sz w:val="28"/>
                <w:szCs w:val="28"/>
              </w:rPr>
            </w:pPr>
            <w:r w:rsidRPr="003C5D25">
              <w:rPr>
                <w:b/>
                <w:bCs/>
                <w:sz w:val="28"/>
                <w:szCs w:val="28"/>
              </w:rPr>
              <w:t>Теплотрассы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CDA" w:rsidRPr="003C5D25" w:rsidRDefault="009C1CDA">
            <w:pPr>
              <w:jc w:val="center"/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CDA" w:rsidRPr="003C5D25" w:rsidRDefault="009C1CDA">
            <w:pPr>
              <w:jc w:val="center"/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DA" w:rsidRPr="003C5D25" w:rsidRDefault="009C1CDA">
            <w:pPr>
              <w:jc w:val="center"/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 </w:t>
            </w:r>
          </w:p>
        </w:tc>
      </w:tr>
      <w:tr w:rsidR="009C1CDA" w:rsidRPr="004B7BDA" w:rsidTr="00A46C9B">
        <w:trPr>
          <w:gridAfter w:val="1"/>
          <w:wAfter w:w="128" w:type="dxa"/>
          <w:trHeight w:val="82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3C5D25" w:rsidRDefault="009C1C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3C5D25" w:rsidRDefault="009C1CDA" w:rsidP="00204114">
            <w:pPr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Реконструкция участка теплотрассы от котельной №1 до ул. Амурская  д. 250мм-</w:t>
            </w:r>
            <w:r w:rsidR="00204114">
              <w:rPr>
                <w:sz w:val="28"/>
                <w:szCs w:val="28"/>
              </w:rPr>
              <w:t>394,5</w:t>
            </w:r>
            <w:r w:rsidRPr="003C5D25">
              <w:rPr>
                <w:sz w:val="28"/>
                <w:szCs w:val="28"/>
              </w:rPr>
              <w:t xml:space="preserve"> </w:t>
            </w:r>
            <w:proofErr w:type="spellStart"/>
            <w:r w:rsidRPr="003C5D25">
              <w:rPr>
                <w:sz w:val="28"/>
                <w:szCs w:val="28"/>
              </w:rPr>
              <w:t>мп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CDA" w:rsidRPr="003C5D25" w:rsidRDefault="00204114" w:rsidP="00204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2393,091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CDA" w:rsidRPr="003C5D25" w:rsidRDefault="00204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 сентябрь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DA" w:rsidRPr="003C5D25" w:rsidRDefault="009C1CDA">
            <w:pPr>
              <w:jc w:val="center"/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ООО "Компания "АЦТЭКА"</w:t>
            </w:r>
          </w:p>
        </w:tc>
      </w:tr>
      <w:tr w:rsidR="009C1CDA" w:rsidRPr="004B7BDA" w:rsidTr="00A46C9B">
        <w:trPr>
          <w:gridAfter w:val="1"/>
          <w:wAfter w:w="128" w:type="dxa"/>
          <w:trHeight w:val="25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3C5D25" w:rsidRDefault="009C1CDA">
            <w:pPr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 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CDA" w:rsidRPr="003C5D25" w:rsidRDefault="009C1CDA">
            <w:pPr>
              <w:rPr>
                <w:b/>
                <w:bCs/>
                <w:sz w:val="28"/>
                <w:szCs w:val="28"/>
              </w:rPr>
            </w:pPr>
            <w:r w:rsidRPr="003C5D25">
              <w:rPr>
                <w:b/>
                <w:bCs/>
                <w:sz w:val="28"/>
                <w:szCs w:val="28"/>
              </w:rPr>
              <w:t>Итого руб.: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CDA" w:rsidRPr="003C5D25" w:rsidRDefault="00223174" w:rsidP="00204114">
            <w:pPr>
              <w:jc w:val="center"/>
              <w:rPr>
                <w:b/>
                <w:bCs/>
                <w:sz w:val="28"/>
                <w:szCs w:val="28"/>
              </w:rPr>
            </w:pPr>
            <w:r w:rsidRPr="003C5D25">
              <w:rPr>
                <w:b/>
                <w:bCs/>
                <w:sz w:val="28"/>
                <w:szCs w:val="28"/>
              </w:rPr>
              <w:t>3</w:t>
            </w:r>
            <w:r w:rsidR="00204114">
              <w:rPr>
                <w:b/>
                <w:bCs/>
                <w:sz w:val="28"/>
                <w:szCs w:val="28"/>
              </w:rPr>
              <w:t>583</w:t>
            </w:r>
            <w:r w:rsidRPr="003C5D25">
              <w:rPr>
                <w:b/>
                <w:bCs/>
                <w:sz w:val="28"/>
                <w:szCs w:val="28"/>
              </w:rPr>
              <w:t>,</w:t>
            </w:r>
            <w:r w:rsidR="00204114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CDA" w:rsidRPr="003C5D25" w:rsidRDefault="009C1CDA">
            <w:pPr>
              <w:jc w:val="center"/>
              <w:rPr>
                <w:b/>
                <w:bCs/>
                <w:sz w:val="28"/>
                <w:szCs w:val="28"/>
              </w:rPr>
            </w:pPr>
            <w:r w:rsidRPr="003C5D2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3C5D25" w:rsidRDefault="009C1CDA">
            <w:pPr>
              <w:jc w:val="center"/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 </w:t>
            </w:r>
          </w:p>
        </w:tc>
      </w:tr>
      <w:tr w:rsidR="009C1CDA" w:rsidTr="00A46C9B">
        <w:trPr>
          <w:gridAfter w:val="1"/>
          <w:wAfter w:w="128" w:type="dxa"/>
          <w:trHeight w:val="25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A" w:rsidRPr="003C5D25" w:rsidRDefault="009C1C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A" w:rsidRPr="003C5D25" w:rsidRDefault="009C1C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A" w:rsidRPr="003C5D25" w:rsidRDefault="009C1C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A" w:rsidRPr="003C5D25" w:rsidRDefault="009C1C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A" w:rsidRPr="003C5D25" w:rsidRDefault="009C1CD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2957" w:rsidRPr="001A2957" w:rsidTr="004B7BDA">
        <w:trPr>
          <w:trHeight w:val="25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7181" w:rsidRDefault="002E4478">
      <w:pPr>
        <w:rPr>
          <w:sz w:val="28"/>
          <w:szCs w:val="28"/>
        </w:rPr>
      </w:pPr>
      <w:proofErr w:type="gramStart"/>
      <w:r w:rsidRPr="008F70D2">
        <w:rPr>
          <w:sz w:val="28"/>
          <w:szCs w:val="28"/>
        </w:rPr>
        <w:t>Стоимость  работ</w:t>
      </w:r>
      <w:proofErr w:type="gramEnd"/>
      <w:r w:rsidRPr="008F70D2">
        <w:rPr>
          <w:sz w:val="28"/>
          <w:szCs w:val="28"/>
        </w:rPr>
        <w:t xml:space="preserve">  может изменяться в связи с изменениями индексов и объёмов работ по участкам</w:t>
      </w:r>
    </w:p>
    <w:p w:rsidR="001A01B6" w:rsidRPr="008F70D2" w:rsidRDefault="001A01B6">
      <w:pPr>
        <w:rPr>
          <w:sz w:val="28"/>
          <w:szCs w:val="28"/>
        </w:rPr>
      </w:pPr>
    </w:p>
    <w:p w:rsidR="001A01B6" w:rsidRDefault="001A01B6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1A01B6" w:rsidRDefault="001A01B6"/>
    <w:p w:rsidR="00D60BD5" w:rsidRDefault="00A269EB">
      <w:r>
        <w:rPr>
          <w:noProof/>
        </w:rPr>
        <w:lastRenderedPageBreak/>
        <w:pict>
          <v:shape id="_x0000_s1027" type="#_x0000_t202" style="position:absolute;margin-left:269.6pt;margin-top:1.7pt;width:224.25pt;height:61.85pt;z-index:251659264" stroked="f">
            <v:textbox style="mso-next-textbox:#_x0000_s1027">
              <w:txbxContent>
                <w:p w:rsidR="009C1CDA" w:rsidRPr="001A01B6" w:rsidRDefault="009C1CDA" w:rsidP="00077D05">
                  <w:pPr>
                    <w:rPr>
                      <w:sz w:val="28"/>
                      <w:szCs w:val="28"/>
                    </w:rPr>
                  </w:pPr>
                  <w:r w:rsidRPr="001A01B6">
                    <w:rPr>
                      <w:sz w:val="28"/>
                      <w:szCs w:val="28"/>
                    </w:rPr>
                    <w:t>Приложение № 2</w:t>
                  </w:r>
                </w:p>
                <w:p w:rsidR="009C1CDA" w:rsidRPr="001A01B6" w:rsidRDefault="00223174" w:rsidP="00077D05">
                  <w:pPr>
                    <w:rPr>
                      <w:sz w:val="28"/>
                      <w:szCs w:val="28"/>
                    </w:rPr>
                  </w:pPr>
                  <w:r w:rsidRPr="001A01B6">
                    <w:rPr>
                      <w:sz w:val="28"/>
                      <w:szCs w:val="28"/>
                    </w:rPr>
                    <w:t>к</w:t>
                  </w:r>
                  <w:r w:rsidR="009C1CDA" w:rsidRPr="001A01B6">
                    <w:rPr>
                      <w:sz w:val="28"/>
                      <w:szCs w:val="28"/>
                    </w:rPr>
                    <w:t xml:space="preserve"> постановлению администрации</w:t>
                  </w:r>
                </w:p>
                <w:p w:rsidR="009C1CDA" w:rsidRDefault="007D79BD" w:rsidP="00077D05">
                  <w:r w:rsidRPr="001A01B6">
                    <w:rPr>
                      <w:sz w:val="28"/>
                      <w:szCs w:val="28"/>
                    </w:rPr>
                    <w:t>о</w:t>
                  </w:r>
                  <w:r w:rsidR="009C1CDA" w:rsidRPr="001A01B6">
                    <w:rPr>
                      <w:sz w:val="28"/>
                      <w:szCs w:val="28"/>
                    </w:rPr>
                    <w:t>т</w:t>
                  </w:r>
                  <w:r w:rsidR="00204114">
                    <w:rPr>
                      <w:sz w:val="28"/>
                      <w:szCs w:val="28"/>
                    </w:rPr>
                    <w:t>__________________</w:t>
                  </w:r>
                  <w:r w:rsidR="009C1CDA" w:rsidRPr="001A01B6">
                    <w:rPr>
                      <w:sz w:val="28"/>
                      <w:szCs w:val="28"/>
                    </w:rPr>
                    <w:t>№</w:t>
                  </w:r>
                  <w:r w:rsidR="00204114">
                    <w:rPr>
                      <w:sz w:val="28"/>
                      <w:szCs w:val="28"/>
                    </w:rPr>
                    <w:t>_______</w:t>
                  </w:r>
                </w:p>
              </w:txbxContent>
            </v:textbox>
          </v:shape>
        </w:pict>
      </w:r>
    </w:p>
    <w:p w:rsidR="00D60BD5" w:rsidRDefault="00D60BD5"/>
    <w:p w:rsidR="00D60BD5" w:rsidRDefault="00D60BD5" w:rsidP="00077D05">
      <w:pPr>
        <w:jc w:val="right"/>
      </w:pPr>
    </w:p>
    <w:p w:rsidR="00D60BD5" w:rsidRDefault="00D60BD5"/>
    <w:p w:rsidR="00D60BD5" w:rsidRDefault="00D60BD5"/>
    <w:tbl>
      <w:tblPr>
        <w:tblW w:w="93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3028"/>
        <w:gridCol w:w="2410"/>
        <w:gridCol w:w="1276"/>
        <w:gridCol w:w="1842"/>
        <w:gridCol w:w="236"/>
      </w:tblGrid>
      <w:tr w:rsidR="00D60BD5" w:rsidRPr="00D60BD5" w:rsidTr="001A01B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1A01B6" w:rsidRDefault="00D60BD5" w:rsidP="00D60BD5">
            <w:pPr>
              <w:jc w:val="center"/>
              <w:rPr>
                <w:bCs/>
                <w:sz w:val="28"/>
                <w:szCs w:val="28"/>
              </w:rPr>
            </w:pPr>
            <w:r w:rsidRPr="001A01B6">
              <w:rPr>
                <w:bCs/>
                <w:sz w:val="28"/>
                <w:szCs w:val="28"/>
              </w:rPr>
              <w:t xml:space="preserve"> ПЛАН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1A01B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1A01B6" w:rsidRDefault="007D79BD" w:rsidP="007D79BD">
            <w:pPr>
              <w:jc w:val="center"/>
              <w:rPr>
                <w:bCs/>
                <w:sz w:val="28"/>
                <w:szCs w:val="28"/>
              </w:rPr>
            </w:pPr>
            <w:r w:rsidRPr="001A01B6">
              <w:rPr>
                <w:bCs/>
                <w:sz w:val="28"/>
                <w:szCs w:val="28"/>
              </w:rPr>
              <w:t xml:space="preserve">исполнения </w:t>
            </w:r>
            <w:r w:rsidR="00D60BD5" w:rsidRPr="001A01B6">
              <w:rPr>
                <w:bCs/>
                <w:sz w:val="28"/>
                <w:szCs w:val="28"/>
              </w:rPr>
              <w:t xml:space="preserve"> </w:t>
            </w:r>
            <w:r w:rsidRPr="001A01B6">
              <w:rPr>
                <w:bCs/>
                <w:sz w:val="28"/>
                <w:szCs w:val="28"/>
              </w:rPr>
              <w:t>концессионного соглашения №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1A01B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1A01B6" w:rsidRDefault="00D60BD5" w:rsidP="00204114">
            <w:pPr>
              <w:jc w:val="center"/>
              <w:rPr>
                <w:sz w:val="28"/>
                <w:szCs w:val="28"/>
              </w:rPr>
            </w:pPr>
            <w:r w:rsidRPr="001A01B6">
              <w:rPr>
                <w:sz w:val="28"/>
                <w:szCs w:val="28"/>
              </w:rPr>
              <w:t>по подготовке участка О</w:t>
            </w:r>
            <w:r w:rsidRPr="001A01B6">
              <w:rPr>
                <w:bCs/>
                <w:sz w:val="28"/>
                <w:szCs w:val="28"/>
              </w:rPr>
              <w:t xml:space="preserve">С </w:t>
            </w:r>
            <w:r w:rsidR="007D79BD" w:rsidRPr="001A01B6">
              <w:rPr>
                <w:sz w:val="28"/>
                <w:szCs w:val="28"/>
              </w:rPr>
              <w:t>в 201</w:t>
            </w:r>
            <w:r w:rsidR="00204114">
              <w:rPr>
                <w:sz w:val="28"/>
                <w:szCs w:val="28"/>
              </w:rPr>
              <w:t>8</w:t>
            </w:r>
            <w:r w:rsidR="007D79BD" w:rsidRPr="001A01B6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1A01B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8F70D2" w:rsidRDefault="00D60BD5" w:rsidP="00D60BD5">
            <w:pPr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ООО "СВЕТОЧ"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A46C9B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223174" w:rsidTr="00A46C9B">
        <w:trPr>
          <w:trHeight w:val="1734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8F70D2" w:rsidRDefault="00D60BD5" w:rsidP="00D60BD5">
            <w:pPr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 xml:space="preserve">№ </w:t>
            </w:r>
            <w:proofErr w:type="spellStart"/>
            <w:r w:rsidRPr="008F70D2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8F70D2" w:rsidRDefault="00D60BD5" w:rsidP="00D60BD5">
            <w:pPr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BD5" w:rsidRPr="008F70D2" w:rsidRDefault="00D60BD5" w:rsidP="00204114">
            <w:pPr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 </w:t>
            </w:r>
            <w:r w:rsidR="007D79BD" w:rsidRPr="008F70D2">
              <w:rPr>
                <w:sz w:val="28"/>
                <w:szCs w:val="28"/>
              </w:rPr>
              <w:t>Стоимость работ в т. рублях, источник финансирования- тарифная составляющая -т.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D5" w:rsidRPr="008F70D2" w:rsidRDefault="00D60BD5" w:rsidP="00204114">
            <w:pPr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Ориентировочный срок исполнения 201</w:t>
            </w:r>
            <w:r w:rsidR="00204114">
              <w:rPr>
                <w:sz w:val="28"/>
                <w:szCs w:val="28"/>
              </w:rPr>
              <w:t>8</w:t>
            </w:r>
            <w:r w:rsidRPr="008F70D2">
              <w:rPr>
                <w:sz w:val="28"/>
                <w:szCs w:val="28"/>
              </w:rPr>
              <w:t>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D5" w:rsidRPr="008F70D2" w:rsidRDefault="00D60BD5" w:rsidP="00A46C9B">
            <w:pPr>
              <w:ind w:left="37" w:hanging="141"/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Исполнитель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223174" w:rsidRDefault="00D60BD5" w:rsidP="00D60BD5">
            <w:pPr>
              <w:rPr>
                <w:sz w:val="20"/>
                <w:szCs w:val="20"/>
              </w:rPr>
            </w:pPr>
          </w:p>
        </w:tc>
      </w:tr>
      <w:tr w:rsidR="007D79BD" w:rsidRPr="00223174" w:rsidTr="001A01B6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9BD" w:rsidRPr="008F70D2" w:rsidRDefault="007D79BD" w:rsidP="00D60BD5">
            <w:pPr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 </w:t>
            </w:r>
          </w:p>
        </w:tc>
        <w:tc>
          <w:tcPr>
            <w:tcW w:w="8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9BD" w:rsidRPr="008F70D2" w:rsidRDefault="007D79BD" w:rsidP="007D79B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F70D2">
              <w:rPr>
                <w:b/>
                <w:bCs/>
                <w:sz w:val="28"/>
                <w:szCs w:val="28"/>
              </w:rPr>
              <w:t>п.Приамурский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BD" w:rsidRPr="00223174" w:rsidRDefault="007D79BD" w:rsidP="00D60BD5">
            <w:pPr>
              <w:rPr>
                <w:sz w:val="20"/>
                <w:szCs w:val="20"/>
              </w:rPr>
            </w:pPr>
          </w:p>
        </w:tc>
      </w:tr>
      <w:tr w:rsidR="00D60BD5" w:rsidRPr="00223174" w:rsidTr="00A46C9B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8F70D2" w:rsidRDefault="00D60BD5" w:rsidP="00D60BD5">
            <w:pPr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 </w:t>
            </w: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D5" w:rsidRPr="008F70D2" w:rsidRDefault="007D79BD" w:rsidP="00204114">
            <w:pPr>
              <w:jc w:val="center"/>
              <w:rPr>
                <w:bCs/>
                <w:sz w:val="28"/>
                <w:szCs w:val="28"/>
              </w:rPr>
            </w:pPr>
            <w:r w:rsidRPr="008F70D2">
              <w:rPr>
                <w:bCs/>
                <w:sz w:val="28"/>
                <w:szCs w:val="28"/>
              </w:rPr>
              <w:t xml:space="preserve">Реконструкция канализационных сетей </w:t>
            </w:r>
            <w:r w:rsidR="00204114">
              <w:rPr>
                <w:bCs/>
                <w:sz w:val="28"/>
                <w:szCs w:val="28"/>
              </w:rPr>
              <w:t>от КНС № 4 (</w:t>
            </w:r>
            <w:proofErr w:type="spellStart"/>
            <w:r w:rsidR="00204114">
              <w:rPr>
                <w:bCs/>
                <w:sz w:val="28"/>
                <w:szCs w:val="28"/>
              </w:rPr>
              <w:t>ул.Дзержинского</w:t>
            </w:r>
            <w:proofErr w:type="spellEnd"/>
            <w:r w:rsidR="00204114">
              <w:rPr>
                <w:bCs/>
                <w:sz w:val="28"/>
                <w:szCs w:val="28"/>
              </w:rPr>
              <w:t>, 6 до камеры гашения (ул. Амурская) д.150мм-117п.м.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8F70D2" w:rsidRDefault="00204114" w:rsidP="00D60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8F70D2" w:rsidRDefault="00D60BD5" w:rsidP="00D60BD5">
            <w:pPr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 </w:t>
            </w:r>
            <w:r w:rsidR="00204114">
              <w:rPr>
                <w:sz w:val="28"/>
                <w:szCs w:val="28"/>
              </w:rPr>
              <w:t>Август- октябрь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8F70D2" w:rsidRDefault="00D60BD5" w:rsidP="00204114">
            <w:pPr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 </w:t>
            </w:r>
            <w:r w:rsidR="00204114">
              <w:rPr>
                <w:sz w:val="28"/>
                <w:szCs w:val="28"/>
              </w:rPr>
              <w:t>ООО "Светоч"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223174" w:rsidRDefault="00D60BD5" w:rsidP="00D60BD5">
            <w:pPr>
              <w:rPr>
                <w:sz w:val="20"/>
                <w:szCs w:val="20"/>
              </w:rPr>
            </w:pPr>
          </w:p>
        </w:tc>
      </w:tr>
      <w:tr w:rsidR="001A01B6" w:rsidRPr="00223174" w:rsidTr="00A46C9B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B6" w:rsidRPr="008F70D2" w:rsidRDefault="001A01B6" w:rsidP="00D60BD5">
            <w:pPr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1B6" w:rsidRPr="008F70D2" w:rsidRDefault="001A01B6" w:rsidP="00D60BD5">
            <w:pPr>
              <w:rPr>
                <w:b/>
                <w:bCs/>
                <w:sz w:val="28"/>
                <w:szCs w:val="28"/>
              </w:rPr>
            </w:pPr>
            <w:r w:rsidRPr="008F70D2">
              <w:rPr>
                <w:b/>
                <w:bCs/>
                <w:sz w:val="28"/>
                <w:szCs w:val="28"/>
              </w:rPr>
              <w:t>Итого руб.: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1B6" w:rsidRPr="008F70D2" w:rsidRDefault="00204114" w:rsidP="00204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744,34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B6" w:rsidRPr="008F70D2" w:rsidRDefault="001A01B6" w:rsidP="001A01B6">
            <w:pPr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1B6" w:rsidRPr="00223174" w:rsidRDefault="001A01B6" w:rsidP="00D60BD5">
            <w:pPr>
              <w:rPr>
                <w:sz w:val="20"/>
                <w:szCs w:val="20"/>
              </w:rPr>
            </w:pPr>
          </w:p>
        </w:tc>
      </w:tr>
      <w:tr w:rsidR="00D60BD5" w:rsidRPr="00223174" w:rsidTr="001A01B6">
        <w:trPr>
          <w:trHeight w:val="25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BD5" w:rsidRPr="008F70D2" w:rsidRDefault="00D60BD5" w:rsidP="00D60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223174" w:rsidRDefault="00D60BD5" w:rsidP="00D60BD5">
            <w:pPr>
              <w:rPr>
                <w:sz w:val="20"/>
                <w:szCs w:val="20"/>
              </w:rPr>
            </w:pPr>
          </w:p>
        </w:tc>
      </w:tr>
      <w:tr w:rsidR="00D60BD5" w:rsidRPr="00223174" w:rsidTr="001A01B6">
        <w:trPr>
          <w:trHeight w:val="51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8F70D2" w:rsidRDefault="00D60BD5" w:rsidP="00D60BD5">
            <w:pPr>
              <w:rPr>
                <w:sz w:val="28"/>
                <w:szCs w:val="28"/>
              </w:rPr>
            </w:pPr>
          </w:p>
        </w:tc>
        <w:tc>
          <w:tcPr>
            <w:tcW w:w="8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BD5" w:rsidRPr="008F70D2" w:rsidRDefault="00D60BD5" w:rsidP="00D60BD5">
            <w:pPr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Стоимость  работ  может изменяться в связи с изменениями индексов и объёмов работ по участкам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223174" w:rsidRDefault="00D60BD5" w:rsidP="00D60BD5">
            <w:pPr>
              <w:rPr>
                <w:sz w:val="20"/>
                <w:szCs w:val="20"/>
              </w:rPr>
            </w:pPr>
            <w:r w:rsidRPr="0022317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:rsidR="00D60BD5" w:rsidRPr="00223174" w:rsidRDefault="00D60BD5" w:rsidP="00077D05"/>
    <w:p w:rsidR="007D79BD" w:rsidRDefault="007D79BD" w:rsidP="008E1234">
      <w:pPr>
        <w:jc w:val="center"/>
      </w:pPr>
    </w:p>
    <w:p w:rsidR="007D79BD" w:rsidRDefault="007D79BD" w:rsidP="008E1234">
      <w:pPr>
        <w:jc w:val="center"/>
      </w:pPr>
    </w:p>
    <w:p w:rsidR="007D79BD" w:rsidRDefault="007D79BD" w:rsidP="008E1234">
      <w:pPr>
        <w:jc w:val="center"/>
      </w:pPr>
    </w:p>
    <w:p w:rsidR="007D79BD" w:rsidRDefault="007D79BD" w:rsidP="008E1234">
      <w:pPr>
        <w:jc w:val="center"/>
      </w:pPr>
    </w:p>
    <w:p w:rsidR="007D79BD" w:rsidRDefault="007D79BD" w:rsidP="008E1234">
      <w:pPr>
        <w:jc w:val="center"/>
      </w:pPr>
    </w:p>
    <w:p w:rsidR="007D79BD" w:rsidRDefault="007D79BD" w:rsidP="008E1234">
      <w:pPr>
        <w:jc w:val="center"/>
      </w:pPr>
    </w:p>
    <w:p w:rsidR="007D79BD" w:rsidRDefault="007D79BD" w:rsidP="008E1234">
      <w:pPr>
        <w:jc w:val="center"/>
      </w:pPr>
    </w:p>
    <w:p w:rsidR="007D79BD" w:rsidRDefault="007D79BD" w:rsidP="008E1234">
      <w:pPr>
        <w:jc w:val="center"/>
      </w:pPr>
    </w:p>
    <w:p w:rsidR="007D79BD" w:rsidRDefault="007D79BD" w:rsidP="008E1234">
      <w:pPr>
        <w:jc w:val="center"/>
      </w:pPr>
    </w:p>
    <w:p w:rsidR="007D79BD" w:rsidRDefault="007D79BD" w:rsidP="008E1234">
      <w:pPr>
        <w:jc w:val="center"/>
      </w:pPr>
    </w:p>
    <w:p w:rsidR="007D79BD" w:rsidRDefault="007D79BD" w:rsidP="008E1234">
      <w:pPr>
        <w:jc w:val="center"/>
      </w:pPr>
    </w:p>
    <w:p w:rsidR="007D79BD" w:rsidRDefault="007D79BD" w:rsidP="008E1234">
      <w:pPr>
        <w:jc w:val="center"/>
      </w:pPr>
    </w:p>
    <w:p w:rsidR="00A17181" w:rsidRDefault="00A17181" w:rsidP="008F70D2"/>
    <w:p w:rsidR="00A17181" w:rsidRDefault="00A17181" w:rsidP="008E1234">
      <w:pPr>
        <w:jc w:val="center"/>
      </w:pPr>
    </w:p>
    <w:p w:rsidR="008F70D2" w:rsidRDefault="008F70D2" w:rsidP="008F70D2"/>
    <w:p w:rsidR="001A01B6" w:rsidRDefault="001A01B6" w:rsidP="008F70D2"/>
    <w:p w:rsidR="001A01B6" w:rsidRDefault="001A01B6" w:rsidP="008F70D2"/>
    <w:p w:rsidR="001A01B6" w:rsidRDefault="001A01B6" w:rsidP="008F70D2"/>
    <w:p w:rsidR="001A01B6" w:rsidRDefault="001A01B6" w:rsidP="008F70D2"/>
    <w:p w:rsidR="008F70D2" w:rsidRDefault="008F70D2" w:rsidP="008F70D2"/>
    <w:p w:rsidR="001A01B6" w:rsidRDefault="001A01B6" w:rsidP="008F70D2"/>
    <w:p w:rsidR="001A01B6" w:rsidRDefault="001A01B6" w:rsidP="008F70D2"/>
    <w:p w:rsidR="00077D05" w:rsidRDefault="00A269EB" w:rsidP="008F70D2">
      <w:r>
        <w:rPr>
          <w:noProof/>
        </w:rPr>
        <w:pict>
          <v:shape id="_x0000_s1028" type="#_x0000_t202" style="position:absolute;margin-left:253.5pt;margin-top:-.1pt;width:228.25pt;height:60.6pt;z-index:251660288" stroked="f">
            <v:textbox style="mso-next-textbox:#_x0000_s1028">
              <w:txbxContent>
                <w:p w:rsidR="009C1CDA" w:rsidRPr="001A01B6" w:rsidRDefault="009C1CDA" w:rsidP="00077D05">
                  <w:pPr>
                    <w:rPr>
                      <w:sz w:val="28"/>
                      <w:szCs w:val="28"/>
                    </w:rPr>
                  </w:pPr>
                  <w:r w:rsidRPr="001A01B6">
                    <w:rPr>
                      <w:sz w:val="28"/>
                      <w:szCs w:val="28"/>
                    </w:rPr>
                    <w:t>Приложение № 3</w:t>
                  </w:r>
                </w:p>
                <w:p w:rsidR="009C1CDA" w:rsidRPr="001A01B6" w:rsidRDefault="008F70D2" w:rsidP="00077D05">
                  <w:pPr>
                    <w:rPr>
                      <w:sz w:val="28"/>
                      <w:szCs w:val="28"/>
                    </w:rPr>
                  </w:pPr>
                  <w:r w:rsidRPr="001A01B6">
                    <w:rPr>
                      <w:sz w:val="28"/>
                      <w:szCs w:val="28"/>
                    </w:rPr>
                    <w:t>к</w:t>
                  </w:r>
                  <w:r w:rsidR="009C1CDA" w:rsidRPr="001A01B6">
                    <w:rPr>
                      <w:sz w:val="28"/>
                      <w:szCs w:val="28"/>
                    </w:rPr>
                    <w:t xml:space="preserve"> постановлению администрации</w:t>
                  </w:r>
                </w:p>
                <w:p w:rsidR="009C1CDA" w:rsidRDefault="008F70D2" w:rsidP="00077D05">
                  <w:r w:rsidRPr="001A01B6">
                    <w:rPr>
                      <w:sz w:val="28"/>
                      <w:szCs w:val="28"/>
                    </w:rPr>
                    <w:t>о</w:t>
                  </w:r>
                  <w:r w:rsidR="009C1CDA" w:rsidRPr="001A01B6">
                    <w:rPr>
                      <w:sz w:val="28"/>
                      <w:szCs w:val="28"/>
                    </w:rPr>
                    <w:t>т</w:t>
                  </w:r>
                  <w:r w:rsidR="00A46C9B">
                    <w:rPr>
                      <w:sz w:val="28"/>
                      <w:szCs w:val="28"/>
                    </w:rPr>
                    <w:t>_____________</w:t>
                  </w:r>
                  <w:r w:rsidR="009C1CDA" w:rsidRPr="001A01B6">
                    <w:rPr>
                      <w:sz w:val="28"/>
                      <w:szCs w:val="28"/>
                    </w:rPr>
                    <w:t>_№</w:t>
                  </w:r>
                  <w:r w:rsidR="00A46C9B">
                    <w:rPr>
                      <w:sz w:val="28"/>
                      <w:szCs w:val="28"/>
                    </w:rPr>
                    <w:t>________</w:t>
                  </w:r>
                </w:p>
              </w:txbxContent>
            </v:textbox>
          </v:shape>
        </w:pict>
      </w:r>
    </w:p>
    <w:p w:rsidR="00077D05" w:rsidRDefault="00077D05" w:rsidP="00077D05">
      <w:pPr>
        <w:jc w:val="right"/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"/>
        <w:gridCol w:w="3988"/>
        <w:gridCol w:w="138"/>
        <w:gridCol w:w="706"/>
        <w:gridCol w:w="1041"/>
        <w:gridCol w:w="378"/>
        <w:gridCol w:w="126"/>
        <w:gridCol w:w="1008"/>
        <w:gridCol w:w="192"/>
        <w:gridCol w:w="1509"/>
      </w:tblGrid>
      <w:tr w:rsidR="008E1234" w:rsidRPr="00D60BD5" w:rsidTr="004C31E6">
        <w:trPr>
          <w:trHeight w:val="1250"/>
        </w:trPr>
        <w:tc>
          <w:tcPr>
            <w:tcW w:w="9528" w:type="dxa"/>
            <w:gridSpan w:val="10"/>
          </w:tcPr>
          <w:p w:rsidR="00077D05" w:rsidRDefault="008E1234" w:rsidP="008E12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</w:t>
            </w:r>
          </w:p>
          <w:p w:rsidR="00077D05" w:rsidRDefault="00077D05" w:rsidP="008E12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077D05" w:rsidRDefault="00077D05" w:rsidP="008E12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077D05" w:rsidRPr="001A01B6" w:rsidRDefault="00077D05" w:rsidP="00077D0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8E1234" w:rsidRPr="001A01B6" w:rsidRDefault="008E1234" w:rsidP="00077D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1A01B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ПЛАН</w:t>
            </w:r>
          </w:p>
          <w:p w:rsidR="008E1234" w:rsidRPr="00A46C9B" w:rsidRDefault="008E1234" w:rsidP="008E1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A01B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</w:t>
            </w:r>
            <w:r w:rsidR="00AE4C47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исполнения концессионного соглашения № 2 </w:t>
            </w:r>
          </w:p>
          <w:p w:rsidR="008E1234" w:rsidRPr="008F70D2" w:rsidRDefault="008F70D2" w:rsidP="008E1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</w:t>
            </w:r>
            <w:r w:rsidR="008E1234"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 подготовке участка </w:t>
            </w:r>
            <w:r w:rsidR="008E1234" w:rsidRPr="001A01B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ВС</w:t>
            </w:r>
            <w:r w:rsidR="008E1234" w:rsidRPr="008F70D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E1234"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 осенне-зимнему периоду 201</w:t>
            </w:r>
            <w:r w:rsidR="00A46C9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  <w:r w:rsidR="008E1234"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-201</w:t>
            </w:r>
            <w:r w:rsidR="00A46C9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  <w:r w:rsidR="008E1234"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гг</w:t>
            </w:r>
          </w:p>
          <w:p w:rsidR="008E1234" w:rsidRPr="00D60BD5" w:rsidRDefault="008E1234" w:rsidP="008E12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ООО"СВЕТОЧ"</w:t>
            </w:r>
          </w:p>
        </w:tc>
      </w:tr>
      <w:tr w:rsidR="00D60BD5" w:rsidRPr="00D60BD5" w:rsidTr="004C31E6">
        <w:trPr>
          <w:trHeight w:val="1848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1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BD5" w:rsidRPr="008F70D2" w:rsidRDefault="00D60BD5" w:rsidP="00204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Стоимость работ в </w:t>
            </w:r>
            <w:proofErr w:type="spellStart"/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т.рублях</w:t>
            </w:r>
            <w:proofErr w:type="spellEnd"/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 источник финансирования </w:t>
            </w:r>
            <w:r w:rsidR="00A17181"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тарифная составляющая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Ориентировочный срок исполнения 2016г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D60BD5" w:rsidRPr="00D60BD5" w:rsidTr="004C31E6">
        <w:trPr>
          <w:trHeight w:val="202"/>
        </w:trPr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0BD5" w:rsidRPr="00D60BD5" w:rsidTr="004C31E6">
        <w:trPr>
          <w:trHeight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F70D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с.им</w:t>
            </w:r>
            <w:proofErr w:type="spellEnd"/>
            <w:r w:rsidRPr="008F70D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. Тельмана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E1234" w:rsidRPr="00D60BD5" w:rsidTr="004C31E6">
        <w:trPr>
          <w:trHeight w:val="79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8F70D2" w:rsidRDefault="008E1234" w:rsidP="00D60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234" w:rsidRPr="008F70D2" w:rsidRDefault="00A17181" w:rsidP="00D60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Строительство новой (резервной) скважины в </w:t>
            </w:r>
            <w:proofErr w:type="spellStart"/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с.им</w:t>
            </w:r>
            <w:proofErr w:type="spellEnd"/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Тельмана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E1234" w:rsidRPr="008F70D2" w:rsidRDefault="008E1234" w:rsidP="00D60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1234" w:rsidRPr="008F70D2" w:rsidRDefault="00204114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996,26</w:t>
            </w:r>
          </w:p>
        </w:tc>
        <w:tc>
          <w:tcPr>
            <w:tcW w:w="3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1234" w:rsidRPr="008F70D2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8E1234" w:rsidRPr="008F70D2" w:rsidRDefault="00204114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Май- август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E1234" w:rsidRPr="008F70D2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ООО "СВЕТОЧ"</w:t>
            </w:r>
          </w:p>
        </w:tc>
      </w:tr>
      <w:tr w:rsidR="008E1234" w:rsidRPr="00D60BD5" w:rsidTr="004C31E6">
        <w:trPr>
          <w:trHeight w:val="293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8F70D2" w:rsidRDefault="008E1234" w:rsidP="00D60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234" w:rsidRPr="008F70D2" w:rsidRDefault="008E1234" w:rsidP="00D60B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1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1234" w:rsidRPr="008F70D2" w:rsidRDefault="00A46C9B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996,26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8F70D2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8F70D2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0BD5" w:rsidRPr="00D60BD5" w:rsidTr="004C31E6">
        <w:trPr>
          <w:trHeight w:val="250"/>
        </w:trPr>
        <w:tc>
          <w:tcPr>
            <w:tcW w:w="442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8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gridSpan w:val="2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60BD5" w:rsidRPr="00D60BD5" w:rsidTr="004C31E6">
        <w:trPr>
          <w:trHeight w:val="250"/>
        </w:trPr>
        <w:tc>
          <w:tcPr>
            <w:tcW w:w="442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8" w:type="dxa"/>
          </w:tcPr>
          <w:p w:rsidR="00D60BD5" w:rsidRPr="00D60BD5" w:rsidRDefault="00D60BD5" w:rsidP="008F70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gridSpan w:val="2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60BD5" w:rsidRPr="00D60BD5" w:rsidTr="004C31E6">
        <w:trPr>
          <w:trHeight w:val="499"/>
        </w:trPr>
        <w:tc>
          <w:tcPr>
            <w:tcW w:w="442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86" w:type="dxa"/>
            <w:gridSpan w:val="9"/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Стоимость  работ  может изменяться в связи с изменениями индексов и объёмов работ по участкам</w:t>
            </w:r>
          </w:p>
        </w:tc>
      </w:tr>
      <w:tr w:rsidR="00D60BD5" w:rsidRPr="00D60BD5" w:rsidTr="004C31E6">
        <w:trPr>
          <w:trHeight w:val="250"/>
        </w:trPr>
        <w:tc>
          <w:tcPr>
            <w:tcW w:w="442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8" w:type="dxa"/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gridSpan w:val="2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gridSpan w:val="2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D60BD5" w:rsidRDefault="00D60BD5"/>
    <w:p w:rsidR="00077D05" w:rsidRDefault="00077D05"/>
    <w:p w:rsidR="00077D05" w:rsidRDefault="00077D05"/>
    <w:p w:rsidR="00077D05" w:rsidRDefault="00077D05"/>
    <w:p w:rsidR="00077D05" w:rsidRDefault="00077D05"/>
    <w:p w:rsidR="00077D05" w:rsidRDefault="00077D05"/>
    <w:p w:rsidR="00A17181" w:rsidRDefault="00A17181"/>
    <w:p w:rsidR="00A17181" w:rsidRDefault="00A17181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A17181" w:rsidRDefault="00A17181"/>
    <w:p w:rsidR="001A01B6" w:rsidRDefault="001A01B6"/>
    <w:p w:rsidR="00077D05" w:rsidRDefault="00077D05"/>
    <w:p w:rsidR="00077D05" w:rsidRDefault="00A269EB">
      <w:r>
        <w:rPr>
          <w:noProof/>
        </w:rPr>
        <w:lastRenderedPageBreak/>
        <w:pict>
          <v:shape id="_x0000_s1029" type="#_x0000_t202" style="position:absolute;margin-left:273.15pt;margin-top:-.1pt;width:215.5pt;height:57.5pt;z-index:251661312" stroked="f">
            <v:textbox style="mso-next-textbox:#_x0000_s1029">
              <w:txbxContent>
                <w:p w:rsidR="009C1CDA" w:rsidRPr="001A01B6" w:rsidRDefault="009C1CDA" w:rsidP="00077D05">
                  <w:pPr>
                    <w:rPr>
                      <w:sz w:val="28"/>
                      <w:szCs w:val="28"/>
                    </w:rPr>
                  </w:pPr>
                  <w:r w:rsidRPr="001A01B6">
                    <w:rPr>
                      <w:sz w:val="28"/>
                      <w:szCs w:val="28"/>
                    </w:rPr>
                    <w:t>Приложение № 4</w:t>
                  </w:r>
                </w:p>
                <w:p w:rsidR="009C1CDA" w:rsidRPr="001A01B6" w:rsidRDefault="008F70D2" w:rsidP="00077D05">
                  <w:pPr>
                    <w:rPr>
                      <w:sz w:val="28"/>
                      <w:szCs w:val="28"/>
                    </w:rPr>
                  </w:pPr>
                  <w:r w:rsidRPr="001A01B6">
                    <w:rPr>
                      <w:sz w:val="28"/>
                      <w:szCs w:val="28"/>
                    </w:rPr>
                    <w:t>к</w:t>
                  </w:r>
                  <w:r w:rsidR="009C1CDA" w:rsidRPr="001A01B6">
                    <w:rPr>
                      <w:sz w:val="28"/>
                      <w:szCs w:val="28"/>
                    </w:rPr>
                    <w:t xml:space="preserve"> постановлению администрации</w:t>
                  </w:r>
                </w:p>
                <w:p w:rsidR="009C1CDA" w:rsidRDefault="008F70D2" w:rsidP="00077D05">
                  <w:r w:rsidRPr="001A01B6">
                    <w:rPr>
                      <w:sz w:val="28"/>
                      <w:szCs w:val="28"/>
                    </w:rPr>
                    <w:t>о</w:t>
                  </w:r>
                  <w:r w:rsidR="009C1CDA" w:rsidRPr="001A01B6">
                    <w:rPr>
                      <w:sz w:val="28"/>
                      <w:szCs w:val="28"/>
                    </w:rPr>
                    <w:t>т</w:t>
                  </w:r>
                  <w:r w:rsidR="00204114">
                    <w:rPr>
                      <w:sz w:val="28"/>
                      <w:szCs w:val="28"/>
                    </w:rPr>
                    <w:t>_________________</w:t>
                  </w:r>
                  <w:r w:rsidR="009C1CDA" w:rsidRPr="001A01B6">
                    <w:rPr>
                      <w:sz w:val="28"/>
                      <w:szCs w:val="28"/>
                    </w:rPr>
                    <w:t>№</w:t>
                  </w:r>
                  <w:r w:rsidR="00204114">
                    <w:rPr>
                      <w:sz w:val="28"/>
                      <w:szCs w:val="28"/>
                    </w:rPr>
                    <w:t>____</w:t>
                  </w:r>
                </w:p>
              </w:txbxContent>
            </v:textbox>
          </v:shape>
        </w:pict>
      </w:r>
    </w:p>
    <w:p w:rsidR="00077D05" w:rsidRDefault="00077D05"/>
    <w:p w:rsidR="00077D05" w:rsidRDefault="00077D05"/>
    <w:p w:rsidR="00077D05" w:rsidRDefault="00077D05"/>
    <w:p w:rsidR="00077D05" w:rsidRDefault="00077D05"/>
    <w:p w:rsidR="00077D05" w:rsidRDefault="00077D05"/>
    <w:p w:rsidR="00077D05" w:rsidRPr="001A01B6" w:rsidRDefault="00077D05" w:rsidP="00077D05">
      <w:pPr>
        <w:jc w:val="center"/>
        <w:rPr>
          <w:sz w:val="28"/>
          <w:szCs w:val="28"/>
        </w:rPr>
      </w:pPr>
      <w:r w:rsidRPr="001A01B6">
        <w:rPr>
          <w:sz w:val="28"/>
          <w:szCs w:val="28"/>
        </w:rPr>
        <w:t>ГРАФИК</w:t>
      </w:r>
    </w:p>
    <w:p w:rsidR="00077D05" w:rsidRPr="001A01B6" w:rsidRDefault="00077D05" w:rsidP="00077D05">
      <w:pPr>
        <w:jc w:val="center"/>
        <w:rPr>
          <w:sz w:val="28"/>
          <w:szCs w:val="28"/>
        </w:rPr>
      </w:pPr>
      <w:r w:rsidRPr="001A01B6">
        <w:rPr>
          <w:sz w:val="28"/>
          <w:szCs w:val="28"/>
        </w:rPr>
        <w:t>НАКОПЛЕНИЯ 45-ДНЕВНОГО ЗАПАСА ТОПЛИВА ДЛЯ НУЖД</w:t>
      </w:r>
    </w:p>
    <w:p w:rsidR="00077D05" w:rsidRPr="001A01B6" w:rsidRDefault="00077D05" w:rsidP="00077D05">
      <w:pPr>
        <w:jc w:val="center"/>
        <w:rPr>
          <w:sz w:val="28"/>
          <w:szCs w:val="28"/>
        </w:rPr>
      </w:pPr>
      <w:r w:rsidRPr="001A01B6">
        <w:rPr>
          <w:sz w:val="28"/>
          <w:szCs w:val="28"/>
        </w:rPr>
        <w:t>ТЕПЛОГЕНЕРИРУЮЩИХ УСТАНОВОК НА ОТОПИТЕЛЬНЫЙ ПЕРИОД 201</w:t>
      </w:r>
      <w:r w:rsidR="00A46C9B">
        <w:rPr>
          <w:sz w:val="28"/>
          <w:szCs w:val="28"/>
        </w:rPr>
        <w:t>8</w:t>
      </w:r>
      <w:r w:rsidRPr="001A01B6">
        <w:rPr>
          <w:sz w:val="28"/>
          <w:szCs w:val="28"/>
        </w:rPr>
        <w:t>/201</w:t>
      </w:r>
      <w:r w:rsidR="00A46C9B">
        <w:rPr>
          <w:sz w:val="28"/>
          <w:szCs w:val="28"/>
        </w:rPr>
        <w:t>9</w:t>
      </w:r>
      <w:r w:rsidRPr="001A01B6">
        <w:rPr>
          <w:sz w:val="28"/>
          <w:szCs w:val="28"/>
        </w:rPr>
        <w:t xml:space="preserve"> ГОДА</w:t>
      </w:r>
    </w:p>
    <w:p w:rsidR="00077D05" w:rsidRDefault="00077D05" w:rsidP="00077D05">
      <w:pPr>
        <w:jc w:val="center"/>
        <w:rPr>
          <w:sz w:val="28"/>
          <w:szCs w:val="28"/>
        </w:rPr>
      </w:pPr>
    </w:p>
    <w:tbl>
      <w:tblPr>
        <w:tblStyle w:val="a5"/>
        <w:tblW w:w="9679" w:type="dxa"/>
        <w:tblLook w:val="04A0" w:firstRow="1" w:lastRow="0" w:firstColumn="1" w:lastColumn="0" w:noHBand="0" w:noVBand="1"/>
      </w:tblPr>
      <w:tblGrid>
        <w:gridCol w:w="1951"/>
        <w:gridCol w:w="1701"/>
        <w:gridCol w:w="1134"/>
        <w:gridCol w:w="709"/>
        <w:gridCol w:w="992"/>
        <w:gridCol w:w="798"/>
        <w:gridCol w:w="1074"/>
        <w:gridCol w:w="1320"/>
      </w:tblGrid>
      <w:tr w:rsidR="00077D05" w:rsidTr="009C1CDA">
        <w:tc>
          <w:tcPr>
            <w:tcW w:w="1951" w:type="dxa"/>
            <w:vMerge w:val="restart"/>
          </w:tcPr>
          <w:p w:rsidR="00077D05" w:rsidRPr="005771FC" w:rsidRDefault="00077D05" w:rsidP="009C1CDA">
            <w:pPr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701" w:type="dxa"/>
            <w:vMerge w:val="restart"/>
          </w:tcPr>
          <w:p w:rsidR="00077D05" w:rsidRPr="005771FC" w:rsidRDefault="00077D05" w:rsidP="009C1CDA">
            <w:pPr>
              <w:jc w:val="center"/>
            </w:pPr>
            <w:r w:rsidRPr="005771FC">
              <w:t>Потребность на отопительный период</w:t>
            </w:r>
          </w:p>
          <w:p w:rsidR="00077D05" w:rsidRPr="005771FC" w:rsidRDefault="00077D05" w:rsidP="009C1CDA">
            <w:pPr>
              <w:jc w:val="center"/>
            </w:pPr>
            <w:r w:rsidRPr="005771FC">
              <w:t xml:space="preserve"> (тыс. тонн)</w:t>
            </w:r>
          </w:p>
        </w:tc>
        <w:tc>
          <w:tcPr>
            <w:tcW w:w="1134" w:type="dxa"/>
            <w:vMerge w:val="restart"/>
          </w:tcPr>
          <w:p w:rsidR="00077D05" w:rsidRPr="005771FC" w:rsidRDefault="00077D05" w:rsidP="009C1CDA">
            <w:pPr>
              <w:jc w:val="center"/>
            </w:pPr>
            <w:r>
              <w:t>45</w:t>
            </w:r>
            <w:r w:rsidRPr="005771FC">
              <w:t>-дневный запас</w:t>
            </w:r>
          </w:p>
          <w:p w:rsidR="00077D05" w:rsidRPr="005771FC" w:rsidRDefault="00077D05" w:rsidP="009C1CDA">
            <w:pPr>
              <w:jc w:val="center"/>
            </w:pPr>
            <w:r w:rsidRPr="005771FC">
              <w:t xml:space="preserve"> (тыс. тонн)</w:t>
            </w:r>
          </w:p>
        </w:tc>
        <w:tc>
          <w:tcPr>
            <w:tcW w:w="4893" w:type="dxa"/>
            <w:gridSpan w:val="5"/>
          </w:tcPr>
          <w:p w:rsidR="00077D05" w:rsidRPr="005771FC" w:rsidRDefault="00077D05" w:rsidP="009C1CDA">
            <w:pPr>
              <w:jc w:val="center"/>
            </w:pPr>
            <w:r w:rsidRPr="005771FC">
              <w:t>Помесячное накопление топлива</w:t>
            </w:r>
          </w:p>
        </w:tc>
      </w:tr>
      <w:tr w:rsidR="00077D05" w:rsidTr="009C1CDA">
        <w:tc>
          <w:tcPr>
            <w:tcW w:w="1951" w:type="dxa"/>
            <w:vMerge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77D05" w:rsidRPr="005771FC" w:rsidRDefault="00077D05" w:rsidP="009C1CDA">
            <w:pPr>
              <w:jc w:val="center"/>
            </w:pPr>
          </w:p>
        </w:tc>
        <w:tc>
          <w:tcPr>
            <w:tcW w:w="1134" w:type="dxa"/>
            <w:vMerge/>
          </w:tcPr>
          <w:p w:rsidR="00077D05" w:rsidRPr="005771FC" w:rsidRDefault="00077D05" w:rsidP="009C1CDA">
            <w:pPr>
              <w:jc w:val="center"/>
            </w:pPr>
          </w:p>
        </w:tc>
        <w:tc>
          <w:tcPr>
            <w:tcW w:w="709" w:type="dxa"/>
          </w:tcPr>
          <w:p w:rsidR="00077D05" w:rsidRPr="005771FC" w:rsidRDefault="00077D05" w:rsidP="009C1CDA">
            <w:pPr>
              <w:jc w:val="center"/>
            </w:pPr>
            <w:r w:rsidRPr="005771FC">
              <w:t>Май</w:t>
            </w:r>
          </w:p>
        </w:tc>
        <w:tc>
          <w:tcPr>
            <w:tcW w:w="992" w:type="dxa"/>
          </w:tcPr>
          <w:p w:rsidR="00077D05" w:rsidRPr="005771FC" w:rsidRDefault="00077D05" w:rsidP="009C1CDA">
            <w:pPr>
              <w:jc w:val="center"/>
            </w:pPr>
            <w:r w:rsidRPr="005771FC">
              <w:t>Июнь</w:t>
            </w:r>
          </w:p>
        </w:tc>
        <w:tc>
          <w:tcPr>
            <w:tcW w:w="798" w:type="dxa"/>
          </w:tcPr>
          <w:p w:rsidR="00077D05" w:rsidRPr="005771FC" w:rsidRDefault="00077D05" w:rsidP="009C1CDA">
            <w:pPr>
              <w:jc w:val="center"/>
            </w:pPr>
            <w:r w:rsidRPr="005771FC">
              <w:t>Июль</w:t>
            </w:r>
          </w:p>
        </w:tc>
        <w:tc>
          <w:tcPr>
            <w:tcW w:w="1074" w:type="dxa"/>
          </w:tcPr>
          <w:p w:rsidR="00077D05" w:rsidRPr="005771FC" w:rsidRDefault="00077D05" w:rsidP="009C1CDA">
            <w:pPr>
              <w:jc w:val="center"/>
            </w:pPr>
            <w:r w:rsidRPr="005771FC">
              <w:t>Август</w:t>
            </w:r>
          </w:p>
        </w:tc>
        <w:tc>
          <w:tcPr>
            <w:tcW w:w="1320" w:type="dxa"/>
          </w:tcPr>
          <w:p w:rsidR="00077D05" w:rsidRPr="005771FC" w:rsidRDefault="00077D05" w:rsidP="009C1CDA">
            <w:pPr>
              <w:jc w:val="center"/>
            </w:pPr>
            <w:r w:rsidRPr="005771FC">
              <w:t>Сентябрь</w:t>
            </w:r>
          </w:p>
        </w:tc>
      </w:tr>
      <w:tr w:rsidR="00077D05" w:rsidTr="009C1CDA">
        <w:tc>
          <w:tcPr>
            <w:tcW w:w="1951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4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20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77D05" w:rsidTr="009C1CDA">
        <w:tc>
          <w:tcPr>
            <w:tcW w:w="1951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«Компания АЦТЭКА»</w:t>
            </w:r>
          </w:p>
        </w:tc>
        <w:tc>
          <w:tcPr>
            <w:tcW w:w="1701" w:type="dxa"/>
          </w:tcPr>
          <w:p w:rsidR="00077D05" w:rsidRDefault="00A17181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9,024</w:t>
            </w:r>
          </w:p>
        </w:tc>
        <w:tc>
          <w:tcPr>
            <w:tcW w:w="1134" w:type="dxa"/>
          </w:tcPr>
          <w:p w:rsidR="00077D05" w:rsidRDefault="00A17181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4" w:type="dxa"/>
          </w:tcPr>
          <w:p w:rsidR="00077D05" w:rsidRDefault="00A17181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</w:tcPr>
          <w:p w:rsidR="00077D05" w:rsidRDefault="00A17181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</w:tbl>
    <w:p w:rsidR="00077D05" w:rsidRDefault="00077D05" w:rsidP="00077D05">
      <w:pPr>
        <w:jc w:val="center"/>
        <w:rPr>
          <w:sz w:val="28"/>
          <w:szCs w:val="28"/>
        </w:rPr>
      </w:pPr>
    </w:p>
    <w:p w:rsidR="00077D05" w:rsidRDefault="00077D05" w:rsidP="00077D05">
      <w:pPr>
        <w:tabs>
          <w:tab w:val="left" w:pos="168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77D05" w:rsidRDefault="00077D05" w:rsidP="00077D05">
      <w:pPr>
        <w:rPr>
          <w:sz w:val="28"/>
          <w:szCs w:val="28"/>
        </w:rPr>
      </w:pPr>
    </w:p>
    <w:p w:rsidR="00077D05" w:rsidRDefault="00077D05" w:rsidP="00077D05">
      <w:pPr>
        <w:jc w:val="both"/>
        <w:rPr>
          <w:sz w:val="28"/>
          <w:szCs w:val="28"/>
        </w:rPr>
      </w:pPr>
    </w:p>
    <w:p w:rsidR="00077D05" w:rsidRDefault="00077D05"/>
    <w:sectPr w:rsidR="00077D05" w:rsidSect="001A01B6">
      <w:pgSz w:w="11906" w:h="16838"/>
      <w:pgMar w:top="567" w:right="849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242"/>
    <w:rsid w:val="00043FDC"/>
    <w:rsid w:val="00077D05"/>
    <w:rsid w:val="0011167C"/>
    <w:rsid w:val="001504CD"/>
    <w:rsid w:val="001A01B6"/>
    <w:rsid w:val="001A2957"/>
    <w:rsid w:val="00204114"/>
    <w:rsid w:val="002074AA"/>
    <w:rsid w:val="00223174"/>
    <w:rsid w:val="002E4478"/>
    <w:rsid w:val="00330128"/>
    <w:rsid w:val="003C5D25"/>
    <w:rsid w:val="00437299"/>
    <w:rsid w:val="004B7BDA"/>
    <w:rsid w:val="004C31E6"/>
    <w:rsid w:val="004E4FD1"/>
    <w:rsid w:val="005129DF"/>
    <w:rsid w:val="0051631A"/>
    <w:rsid w:val="00521667"/>
    <w:rsid w:val="005266E2"/>
    <w:rsid w:val="0059229E"/>
    <w:rsid w:val="00604BD1"/>
    <w:rsid w:val="00605313"/>
    <w:rsid w:val="0062409E"/>
    <w:rsid w:val="006A6A83"/>
    <w:rsid w:val="0074127B"/>
    <w:rsid w:val="007D79BD"/>
    <w:rsid w:val="008038BB"/>
    <w:rsid w:val="008A7367"/>
    <w:rsid w:val="008B2BA8"/>
    <w:rsid w:val="008B6DDC"/>
    <w:rsid w:val="008C1F9E"/>
    <w:rsid w:val="008E1234"/>
    <w:rsid w:val="008F70D2"/>
    <w:rsid w:val="00923727"/>
    <w:rsid w:val="00932242"/>
    <w:rsid w:val="00941C70"/>
    <w:rsid w:val="009A1EA5"/>
    <w:rsid w:val="009B7980"/>
    <w:rsid w:val="009C1CDA"/>
    <w:rsid w:val="00A17181"/>
    <w:rsid w:val="00A269EB"/>
    <w:rsid w:val="00A46C9B"/>
    <w:rsid w:val="00AE4C47"/>
    <w:rsid w:val="00B12D97"/>
    <w:rsid w:val="00B87399"/>
    <w:rsid w:val="00BD01F0"/>
    <w:rsid w:val="00C1072D"/>
    <w:rsid w:val="00D06C87"/>
    <w:rsid w:val="00D60BD5"/>
    <w:rsid w:val="00DE5356"/>
    <w:rsid w:val="00E56202"/>
    <w:rsid w:val="00F073CD"/>
    <w:rsid w:val="00F8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F1433C6"/>
  <w15:docId w15:val="{0417840C-9392-44D9-9C2B-E9A3E0B3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3224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3224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77D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6C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6C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2018-05-18T04:34:00Z</cp:lastPrinted>
  <dcterms:created xsi:type="dcterms:W3CDTF">2016-03-01T23:27:00Z</dcterms:created>
  <dcterms:modified xsi:type="dcterms:W3CDTF">2018-06-05T02:48:00Z</dcterms:modified>
</cp:coreProperties>
</file>